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6" /><Relationship Type="http://schemas.microsoft.com/office/2020/02/relationships/classificationlabels" Target="docMetadata/LabelInfo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body>
    <w:p w:rsidR="002E59C5" w:rsidP="002E59C5" w:rsidRDefault="002E59C5" w14:paraId="04745D4D" w14:textId="6E637313">
      <w:r w:rsidRPr="002E59C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8428AAC" wp14:editId="674113C6">
                <wp:simplePos x="0" y="0"/>
                <wp:positionH relativeFrom="column">
                  <wp:posOffset>-685800</wp:posOffset>
                </wp:positionH>
                <wp:positionV relativeFrom="page">
                  <wp:posOffset>-635</wp:posOffset>
                </wp:positionV>
                <wp:extent cx="10058400" cy="7772400"/>
                <wp:effectExtent l="0" t="0" r="0" b="0"/>
                <wp:wrapNone/>
                <wp:docPr id="135336539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54pt;margin-top:-.05pt;width:11in;height:6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lt="&quot;&quot;" o:spid="_x0000_s1026" fillcolor="#ecf4f4 [660]" stroked="f" strokeweight="2pt" w14:anchorId="5CF82C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">
                <w10:wrap anchory="page"/>
                <w10:anchorlock/>
              </v:rect>
            </w:pict>
          </mc:Fallback>
        </mc:AlternateContent>
      </w:r>
    </w:p>
    <w:p w:rsidRPr="002E59C5" w:rsidR="001C543E" w:rsidP="002E59C5" w:rsidRDefault="00000000" w14:paraId="22D7BB12" w14:textId="4398B230">
      <w:pPr>
        <w:pStyle w:val="Heading1"/>
      </w:pPr>
      <w:sdt>
        <w:sdtPr>
          <w:id w:val="928390790"/>
          <w15:appearance w15:val="hidden"/>
          <w:placeholder>
            <w:docPart w:val="CDFB3F596A324293833AACA1FBC26681"/>
          </w:placeholder>
        </w:sdtPr>
        <w:sdtContent>
          <w:r w:rsidR="7944397F">
            <w:rPr/>
            <w:t>weekly study timetable</w:t>
          </w:r>
        </w:sdtContent>
      </w:sdt>
      <w:r w:rsidR="4B6F3E95">
        <w:rPr/>
        <w:t xml:space="preserve"> </w:t>
      </w:r>
    </w:p>
    <w:p w:rsidRPr="000B373A" w:rsidR="009E0CB6" w:rsidP="000B373A" w:rsidRDefault="009E0CB6" w14:paraId="3DB91F13" w14:textId="77777777"/>
    <w:p w:rsidRPr="004B65B2" w:rsidR="004B65B2" w:rsidP="004B65B2" w:rsidRDefault="004B65B2" w14:paraId="19B9F105" w14:textId="77777777"/>
    <w:tbl>
      <w:tblPr>
        <w:tblStyle w:val="TableGrid"/>
        <w:tblW w:w="145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740"/>
        <w:gridCol w:w="1095"/>
        <w:gridCol w:w="765"/>
        <w:gridCol w:w="1080"/>
        <w:gridCol w:w="750"/>
        <w:gridCol w:w="1110"/>
        <w:gridCol w:w="765"/>
        <w:gridCol w:w="1095"/>
        <w:gridCol w:w="705"/>
        <w:gridCol w:w="1080"/>
        <w:gridCol w:w="765"/>
        <w:gridCol w:w="1080"/>
        <w:gridCol w:w="750"/>
        <w:gridCol w:w="1085"/>
        <w:gridCol w:w="715"/>
      </w:tblGrid>
      <w:tr w:rsidR="00A76166" w:rsidTr="017D2F42" w14:paraId="5849A869" w14:textId="548FD14A">
        <w:trPr>
          <w:trHeight w:val="540"/>
        </w:trPr>
        <w:tc>
          <w:tcPr>
            <w:tcW w:w="1740" w:type="dxa"/>
            <w:tcBorders>
              <w:top w:val="single" w:color="D06F51" w:themeColor="accent5" w:sz="18" w:space="0"/>
              <w:left w:val="nil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2430CFEA" w14:textId="6EC22C58">
            <w:pPr>
              <w:pStyle w:val="Heading2"/>
            </w:pPr>
            <w:sdt>
              <w:sdtPr>
                <w:id w:val="455228172"/>
                <w15:appearance w15:val="hidden"/>
                <w:placeholder>
                  <w:docPart w:val="10615D3993F64B648BCADDDBFB4891D6"/>
                </w:placeholder>
              </w:sdtPr>
              <w:sdtContent>
                <w:r w:rsidR="1891CBDA">
                  <w:rPr/>
                  <w:t>TIME/DAY</w:t>
                </w:r>
              </w:sdtContent>
            </w:sdt>
          </w:p>
        </w:tc>
        <w:tc>
          <w:tcPr>
            <w:tcW w:w="1860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773B5BC4" w14:textId="0CE8C789">
            <w:pPr>
              <w:pStyle w:val="Heading2"/>
            </w:pPr>
            <w:sdt>
              <w:sdtPr>
                <w:id w:val="-236096956"/>
                <w:placeholder>
                  <w:docPart w:val="3CBD1866A14345E79D74C2C7E28F4EB3"/>
                </w:placeholder>
                <w:showingPlcHdr/>
                <w15:appearance w15:val="hidden"/>
              </w:sdtPr>
              <w:sdtContent>
                <w:r w:rsidRPr="002E59C5" w:rsidR="002E59C5">
                  <w:t>Monday</w:t>
                </w:r>
              </w:sdtContent>
            </w:sdt>
            <w:r w:rsidRPr="002E59C5" w:rsidR="002E59C5"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18A95A6D" w14:textId="65049617">
            <w:pPr>
              <w:pStyle w:val="Heading2"/>
            </w:pPr>
            <w:sdt>
              <w:sdtPr>
                <w:id w:val="1511714570"/>
                <w:placeholder>
                  <w:docPart w:val="8D4364143347455A8C79F21EEA235EC0"/>
                </w:placeholder>
                <w:showingPlcHdr/>
                <w15:appearance w15:val="hidden"/>
              </w:sdtPr>
              <w:sdtContent>
                <w:r w:rsidRPr="00FB609C" w:rsidR="00FB609C">
                  <w:t>Tuesday</w:t>
                </w:r>
              </w:sdtContent>
            </w:sdt>
            <w:r w:rsidRPr="002E59C5" w:rsidR="002E59C5"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51C29263" w14:textId="7B181562">
            <w:pPr>
              <w:pStyle w:val="Heading2"/>
            </w:pPr>
            <w:sdt>
              <w:sdtPr>
                <w:id w:val="1654953211"/>
                <w:placeholder>
                  <w:docPart w:val="D6F72A6619BA4BB88645CDBBF4211853"/>
                </w:placeholder>
                <w:showingPlcHdr/>
                <w15:appearance w15:val="hidden"/>
              </w:sdtPr>
              <w:sdtContent>
                <w:r w:rsidRPr="00FB609C" w:rsidR="00FB609C">
                  <w:t>Wednesday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0C001DC1" w14:textId="24EEEB01">
            <w:pPr>
              <w:pStyle w:val="Heading2"/>
            </w:pPr>
            <w:sdt>
              <w:sdtPr>
                <w:id w:val="-54012258"/>
                <w:placeholder>
                  <w:docPart w:val="A7BAEBCAFC634D9DA335020859B9013E"/>
                </w:placeholder>
                <w:showingPlcHdr/>
                <w15:appearance w15:val="hidden"/>
              </w:sdtPr>
              <w:sdtContent>
                <w:r w:rsidRPr="00FB609C" w:rsidR="00FB609C">
                  <w:t>Thursday</w:t>
                </w:r>
              </w:sdtContent>
            </w:sdt>
            <w:r w:rsidRPr="002E59C5" w:rsidR="002E59C5"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0596FC9C" w14:textId="11766703">
            <w:pPr>
              <w:pStyle w:val="Heading2"/>
            </w:pPr>
            <w:sdt>
              <w:sdtPr>
                <w:id w:val="-1776470830"/>
                <w:placeholder>
                  <w:docPart w:val="9F1C41B695E442559557FA16C4B8BE84"/>
                </w:placeholder>
                <w:showingPlcHdr/>
                <w15:appearance w15:val="hidden"/>
              </w:sdtPr>
              <w:sdtContent>
                <w:r w:rsidRPr="00FB609C" w:rsidR="00FB609C">
                  <w:t>Friday</w:t>
                </w:r>
              </w:sdtContent>
            </w:sdt>
            <w:r w:rsidRPr="002E59C5" w:rsidR="002E59C5"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single" w:color="487C87" w:themeColor="accent2" w:themeShade="80" w:sz="6" w:space="0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265B700F" w14:textId="5A2509A4">
            <w:pPr>
              <w:pStyle w:val="Heading2"/>
            </w:pPr>
            <w:sdt>
              <w:sdtPr>
                <w:id w:val="-538501816"/>
                <w:placeholder>
                  <w:docPart w:val="5981E53101F84794A41559EDD4F35201"/>
                </w:placeholder>
                <w:showingPlcHdr/>
                <w15:appearance w15:val="hidden"/>
              </w:sdtPr>
              <w:sdtContent>
                <w:r w:rsidRPr="00FB609C" w:rsidR="00FB609C">
                  <w:t>Saturday</w:t>
                </w:r>
              </w:sdtContent>
            </w:sdt>
            <w:r w:rsidRPr="002E59C5" w:rsidR="002E59C5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color="D06F51" w:themeColor="accent5" w:sz="18" w:space="0"/>
              <w:left w:val="single" w:color="487C87" w:themeColor="accent2" w:themeShade="80" w:sz="6" w:space="0"/>
              <w:bottom w:val="single" w:color="D06F51" w:themeColor="accent5" w:sz="18" w:space="0"/>
              <w:right w:val="nil"/>
            </w:tcBorders>
            <w:shd w:val="clear" w:color="auto" w:fill="auto"/>
            <w:tcMar/>
            <w:vAlign w:val="center"/>
          </w:tcPr>
          <w:p w:rsidRPr="002E59C5" w:rsidR="00585070" w:rsidP="002E59C5" w:rsidRDefault="00000000" w14:paraId="2C5CD568" w14:textId="5E9EE1E2">
            <w:pPr>
              <w:pStyle w:val="Heading2"/>
            </w:pPr>
            <w:sdt>
              <w:sdtPr>
                <w:id w:val="789945208"/>
                <w:placeholder>
                  <w:docPart w:val="839D648D274E46DBA2AB6FC444B60F7D"/>
                </w:placeholder>
                <w:showingPlcHdr/>
                <w15:appearance w15:val="hidden"/>
              </w:sdtPr>
              <w:sdtContent>
                <w:r w:rsidRPr="00FB609C" w:rsidR="00FB609C">
                  <w:t>Sunday</w:t>
                </w:r>
              </w:sdtContent>
            </w:sdt>
            <w:r w:rsidRPr="002E59C5" w:rsidR="002E59C5">
              <w:t xml:space="preserve"> </w:t>
            </w:r>
          </w:p>
        </w:tc>
      </w:tr>
      <w:tr w:rsidR="002E59C5" w:rsidTr="017D2F42" w14:paraId="690AA465" w14:textId="77777777">
        <w:trPr>
          <w:cantSplit/>
          <w:trHeight w:val="1125"/>
        </w:trPr>
        <w:tc>
          <w:tcPr>
            <w:tcW w:w="1740" w:type="dxa"/>
            <w:tcBorders>
              <w:top w:val="single" w:color="D06F51" w:themeColor="accent5" w:sz="18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2E59C5" w:rsidP="002E59C5" w:rsidRDefault="002E59C5" w14:paraId="52341129" w14:textId="77777777">
            <w:pPr>
              <w:pStyle w:val="Heading3"/>
              <w:jc w:val="center"/>
            </w:pPr>
          </w:p>
        </w:tc>
        <w:tc>
          <w:tcPr>
            <w:tcW w:w="1095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E59C5" w:rsidR="002E59C5" w:rsidP="017D2F42" w:rsidRDefault="00000000" w14:paraId="328340CA" w14:textId="7A31D4E8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-1466658275"/>
                <w15:appearance w15:val="hidden"/>
                <w:placeholder>
                  <w:docPart w:val="E043AC61AF3E4A25ABB706A9F46DE3AA"/>
                </w:placeholder>
                <w:rPr>
                  <w:sz w:val="24"/>
                  <w:szCs w:val="24"/>
                </w:rPr>
              </w:sdtPr>
              <w:sdtContent>
                <w:r w:rsidRPr="017D2F42" w:rsidR="70CB956F">
                  <w:rPr>
                    <w:sz w:val="20"/>
                    <w:szCs w:val="20"/>
                  </w:rPr>
                  <w:t>task</w:t>
                </w:r>
                <w:r w:rsidRPr="017D2F42" w:rsidR="0FF27E9C">
                  <w:rPr>
                    <w:sz w:val="20"/>
                    <w:szCs w:val="20"/>
                  </w:rPr>
                  <w:t>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2E59C5" w:rsidP="017D2F42" w:rsidRDefault="00000000" w14:paraId="705958A0" w14:textId="64A6E4F1" w14:noSpellErr="1">
            <w:pPr>
              <w:pStyle w:val="SmallType"/>
              <w:jc w:val="right"/>
              <w:rPr>
                <w:sz w:val="20"/>
                <w:szCs w:val="20"/>
              </w:rPr>
            </w:pPr>
            <w:sdt>
              <w:sdtPr>
                <w:id w:val="-241945838"/>
                <w15:appearance w15:val="hidden"/>
                <w:placeholder>
                  <w:docPart w:val="E043AC61AF3E4A25ABB706A9F46DE3AA"/>
                </w:placeholder>
                <w:rPr>
                  <w:sz w:val="24"/>
                  <w:szCs w:val="24"/>
                </w:rPr>
              </w:sdtPr>
              <w:sdtContent>
                <w:sdt>
                  <w:sdtPr>
                    <w:id w:val="1251001568"/>
                    <w15:appearance w15:val="hidden"/>
                    <w:showingPlcHdr/>
                    <w:placeholder>
                      <w:docPart w:val="BD99BF77E4B14F25A3D8022EA7B72991"/>
                    </w:placeholder>
                    <w:rPr>
                      <w:sz w:val="24"/>
                      <w:szCs w:val="24"/>
                    </w:rPr>
                  </w:sdtPr>
                  <w:sdtContent>
                    <w:r w:rsidRPr="017D2F42" w:rsidR="4B6F3E95">
                      <w:rPr>
                        <w:sz w:val="20"/>
                        <w:szCs w:val="20"/>
                      </w:rPr>
                      <w:t>Done?</w:t>
                    </w:r>
                  </w:sdtContent>
                </w:sdt>
              </w:sdtContent>
            </w:sdt>
          </w:p>
        </w:tc>
        <w:tc>
          <w:tcPr>
            <w:tcW w:w="1080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2EA9EAC3" w14:textId="287ABA17">
            <w:pPr>
              <w:pStyle w:val="SmallType"/>
              <w:jc w:val="both"/>
              <w:rPr>
                <w:sz w:val="20"/>
                <w:szCs w:val="20"/>
              </w:rPr>
            </w:pPr>
            <w:sdt>
              <w:sdtPr>
                <w:id w:val="-972982997"/>
                <w15:appearance w15:val="hidden"/>
                <w:placeholder>
                  <w:docPart w:val="7A3C8990EE844079975AFF045A91F957"/>
                </w:placeholder>
                <w:rPr>
                  <w:sz w:val="24"/>
                  <w:szCs w:val="24"/>
                </w:rPr>
              </w:sdtPr>
              <w:sdtContent>
                <w:r w:rsidRPr="017D2F42" w:rsidR="493EAF01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F034D5" w:rsidR="002E59C5" w:rsidP="017D2F42" w:rsidRDefault="00000000" w14:paraId="479FFF66" w14:textId="1CB0AF5B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-393508374"/>
                <w15:appearance w15:val="hidden"/>
                <w:showingPlcHdr/>
                <w:placeholder>
                  <w:docPart w:val="C7D644A834F545F3BE607CD087F9D15B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</w:p>
        </w:tc>
        <w:tc>
          <w:tcPr>
            <w:tcW w:w="1110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6015CD9C" w14:textId="2A132AAF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86278321"/>
                <w15:appearance w15:val="hidden"/>
                <w:placeholder>
                  <w:docPart w:val="3DFB73CD898F46D985BAF0805C65DE9A"/>
                </w:placeholder>
                <w:rPr>
                  <w:sz w:val="24"/>
                  <w:szCs w:val="24"/>
                </w:rPr>
              </w:sdtPr>
              <w:sdtContent>
                <w:r w:rsidRPr="017D2F42" w:rsidR="435ED5DA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F034D5" w:rsidR="002E59C5" w:rsidP="017D2F42" w:rsidRDefault="00000000" w14:paraId="3F7DC68B" w14:textId="71A9E47D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-54010953"/>
                <w15:appearance w15:val="hidden"/>
                <w:showingPlcHdr/>
                <w:placeholder>
                  <w:docPart w:val="BEB1488D5D964D6DB340B73B83CD9DA7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</w:p>
        </w:tc>
        <w:tc>
          <w:tcPr>
            <w:tcW w:w="1095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57369969" w14:textId="6798CA90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2059208953"/>
                <w15:appearance w15:val="hidden"/>
                <w:placeholder>
                  <w:docPart w:val="94B4B9C23F0B4A2E9687695430630788"/>
                </w:placeholder>
                <w:rPr>
                  <w:sz w:val="24"/>
                  <w:szCs w:val="24"/>
                </w:rPr>
              </w:sdtPr>
              <w:sdtContent>
                <w:r w:rsidRPr="017D2F42" w:rsidR="6F905ADD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F034D5" w:rsidR="002E59C5" w:rsidP="017D2F42" w:rsidRDefault="00000000" w14:paraId="64A845F5" w14:textId="1DAF81AE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702905670"/>
                <w15:appearance w15:val="hidden"/>
                <w:showingPlcHdr/>
                <w:placeholder>
                  <w:docPart w:val="B6F98CC5CB6841F3825481F9686D61E2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</w:p>
        </w:tc>
        <w:tc>
          <w:tcPr>
            <w:tcW w:w="1080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2690A8AA" w14:textId="163BCC16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1041553333"/>
                <w15:appearance w15:val="hidden"/>
                <w:placeholder>
                  <w:docPart w:val="F8740B294E2049C0B1A40D0A637F84CD"/>
                </w:placeholder>
                <w:rPr>
                  <w:sz w:val="24"/>
                  <w:szCs w:val="24"/>
                </w:rPr>
              </w:sdtPr>
              <w:sdtContent>
                <w:r w:rsidRPr="017D2F42" w:rsidR="701629A3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F034D5" w:rsidR="002E59C5" w:rsidP="017D2F42" w:rsidRDefault="00000000" w14:paraId="16A34160" w14:textId="1D78D35E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575555442"/>
                <w15:appearance w15:val="hidden"/>
                <w:showingPlcHdr/>
                <w:placeholder>
                  <w:docPart w:val="B0A49773B0104E9180891311BF0E14F0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color="D06F51" w:themeColor="accent5" w:sz="18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100FBB85" w14:textId="2A00032D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-989870846"/>
                <w15:appearance w15:val="hidden"/>
                <w:placeholder>
                  <w:docPart w:val="128AB60F76074276B2402E0E09AFD0FB"/>
                </w:placeholder>
                <w:rPr>
                  <w:sz w:val="24"/>
                  <w:szCs w:val="24"/>
                </w:rPr>
              </w:sdtPr>
              <w:sdtContent>
                <w:r w:rsidRPr="017D2F42" w:rsidR="7850C131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F034D5" w:rsidR="002E59C5" w:rsidP="017D2F42" w:rsidRDefault="00000000" w14:paraId="4699A745" w14:textId="710EA3D5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-1894193219"/>
                <w15:appearance w15:val="hidden"/>
                <w:showingPlcHdr/>
                <w:placeholder>
                  <w:docPart w:val="69953594CEF540D4A7805E21CDA3A6BE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</w:p>
        </w:tc>
        <w:tc>
          <w:tcPr>
            <w:tcW w:w="1085" w:type="dxa"/>
            <w:tcBorders>
              <w:top w:val="single" w:color="D06F51" w:themeColor="accent5" w:sz="18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F034D5" w:rsidR="002E59C5" w:rsidP="017D2F42" w:rsidRDefault="00000000" w14:paraId="0FB2E6A0" w14:textId="55A28AE4">
            <w:pPr>
              <w:pStyle w:val="SmallType"/>
              <w:jc w:val="left"/>
              <w:rPr>
                <w:sz w:val="20"/>
                <w:szCs w:val="20"/>
              </w:rPr>
            </w:pPr>
            <w:sdt>
              <w:sdtPr>
                <w:id w:val="-2129084350"/>
                <w15:appearance w15:val="hidden"/>
                <w:placeholder>
                  <w:docPart w:val="E80F2AF2A6E04B75BE175EDF3B76F829"/>
                </w:placeholder>
                <w:rPr>
                  <w:sz w:val="24"/>
                  <w:szCs w:val="24"/>
                </w:rPr>
              </w:sdtPr>
              <w:sdtContent>
                <w:r w:rsidRPr="017D2F42" w:rsidR="35780C69">
                  <w:rPr>
                    <w:sz w:val="20"/>
                    <w:szCs w:val="20"/>
                  </w:rPr>
                  <w:t>Task: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single" w:color="D06F51" w:themeColor="accent5" w:sz="18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F034D5" w:rsidR="002E59C5" w:rsidP="017D2F42" w:rsidRDefault="00000000" w14:paraId="5D463275" w14:textId="5E982C44" w14:noSpellErr="1">
            <w:pPr>
              <w:pStyle w:val="SmallType"/>
              <w:rPr>
                <w:sz w:val="20"/>
                <w:szCs w:val="20"/>
              </w:rPr>
            </w:pPr>
            <w:sdt>
              <w:sdtPr>
                <w:id w:val="544179350"/>
                <w15:appearance w15:val="hidden"/>
                <w:showingPlcHdr/>
                <w:placeholder>
                  <w:docPart w:val="4B1DEC042C3A41D69F5FC7B9209A9A1B"/>
                </w:placeholder>
                <w:rPr>
                  <w:sz w:val="24"/>
                  <w:szCs w:val="24"/>
                </w:rPr>
              </w:sdtPr>
              <w:sdtContent>
                <w:r w:rsidRPr="017D2F42" w:rsidR="4B6F3E95">
                  <w:rPr>
                    <w:sz w:val="20"/>
                    <w:szCs w:val="20"/>
                  </w:rPr>
                  <w:t>Done?</w:t>
                </w:r>
              </w:sdtContent>
            </w:sdt>
            <w:r w:rsidRPr="017D2F42" w:rsidR="4B6F3E95">
              <w:rPr>
                <w:sz w:val="20"/>
                <w:szCs w:val="20"/>
              </w:rPr>
              <w:t xml:space="preserve"> </w:t>
            </w:r>
          </w:p>
        </w:tc>
      </w:tr>
      <w:tr w:rsidR="00BF374C" w:rsidTr="017D2F42" w14:paraId="0150F5B4" w14:textId="3E9A51B5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120CC" w:rsidP="017D2F42" w:rsidRDefault="00000000" w14:paraId="3A212BE7" w14:textId="7946B52E">
            <w:pPr>
              <w:pStyle w:val="Heading3"/>
              <w:rPr>
                <w:rFonts w:ascii="Tw Cen MT Condensed" w:hAnsi="Tw Cen MT Condensed" w:eastAsia="Tw Cen MT Condensed" w:cs="Tw Cen MT Condensed"/>
                <w:b w:val="1"/>
                <w:bCs w:val="1"/>
                <w:i w:val="0"/>
                <w:iCs w:val="0"/>
                <w:caps w:val="1"/>
                <w:noProof w:val="0"/>
                <w:color w:val="243E43" w:themeColor="accent2" w:themeTint="FF" w:themeShade="40"/>
                <w:sz w:val="32"/>
                <w:szCs w:val="32"/>
                <w:lang w:val="en-US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120CC" w:rsidP="017D2F42" w:rsidRDefault="00E120CC" w14:paraId="259E0EAB" w14:textId="01D6DF8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120CC" w:rsidP="017D2F42" w:rsidRDefault="00E120CC" w14:paraId="3BA5701E" w14:textId="5A2D1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3F4A5A66" w14:textId="01C1851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120CC" w:rsidP="009A4AD6" w:rsidRDefault="00E120CC" w14:paraId="09BF677E" w14:textId="0CE70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235E443E" w14:textId="27CD61A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120CC" w:rsidP="009A4AD6" w:rsidRDefault="00E120CC" w14:paraId="782544B5" w14:textId="23BAD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65A5A6DB" w14:textId="6F1FE91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120CC" w:rsidP="009A4AD6" w:rsidRDefault="00E120CC" w14:paraId="4E717443" w14:textId="5087F2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5D8105D2" w14:textId="7460E2D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120CC" w:rsidP="009A4AD6" w:rsidRDefault="00E120CC" w14:paraId="2F500AC2" w14:textId="2D43E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5BACA4DF" w14:textId="3E75FF4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120CC" w:rsidP="009A4AD6" w:rsidRDefault="00E120CC" w14:paraId="09200AF4" w14:textId="256289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7A8B544B" w14:textId="605FE3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120CC" w:rsidP="003F7379" w:rsidRDefault="00E120CC" w14:paraId="413D6B63" w14:textId="73306156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6A34B094" w14:textId="187AE28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AD18B4" w:rsidP="017D2F42" w:rsidRDefault="00000000" w14:paraId="5358B7F4" w14:textId="2B5855FE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0D95F9DD" w14:textId="3F98BEA3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475A7" w:rsidRDefault="00AD18B4" w14:paraId="4D9F4E2E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09D5BD9F" w14:textId="26AE306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1ED9062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7BE722B0" w14:textId="0FD46AC9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26E8D26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2A6CF41A" w14:textId="26A85C11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2BC48E8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5DC1EA9D" w14:textId="0242F2C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7969EA47" w14:textId="52715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46522C14" w14:textId="287BAA3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AD18B4" w:rsidP="009A4AD6" w:rsidRDefault="00AD18B4" w14:paraId="24489EF2" w14:textId="3B015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="017D2F42" w:rsidP="017D2F42" w:rsidRDefault="017D2F42" w14:paraId="275262C0" w14:textId="5E93571C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AD18B4" w:rsidP="003F7379" w:rsidRDefault="00AD18B4" w14:paraId="3D51175B" w14:textId="5D18EB14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0EDAF8F2" w14:textId="260F566C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AD18B4" w:rsidP="017D2F42" w:rsidRDefault="00000000" w14:paraId="0C88BCF6" w14:textId="110670CF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74C5EC6D" w14:textId="7EB1630E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475A7" w:rsidRDefault="00AD18B4" w14:paraId="680C013D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2F9873E0" w14:textId="49127E02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06A235B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17F45394" w14:textId="7676B47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133705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40EAE834" w14:textId="332AC539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17955AD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0B8D2153" w14:textId="4C79EF65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20B8083F" w14:textId="6118B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6D9971CB" w14:textId="000281F3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AD18B4" w:rsidP="009A4AD6" w:rsidRDefault="00AD18B4" w14:paraId="060A4896" w14:textId="1DE176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6B1FCCDF" w14:textId="172E577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AD18B4" w:rsidP="003F7379" w:rsidRDefault="00AD18B4" w14:paraId="35733936" w14:textId="4E6DF368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26767046" w14:textId="077781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AD18B4" w:rsidP="017D2F42" w:rsidRDefault="00000000" w14:paraId="251E044E" w14:textId="72A6A9D4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0B97FD04" w14:textId="2223E29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475A7" w:rsidRDefault="00AD18B4" w14:paraId="60D24806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7E21EDE6" w14:textId="3BC467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76B07F4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6C10726E" w14:textId="108E2E20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4E02CE7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5CB853DF" w14:textId="63634E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0CC9BE7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153BB2F8" w14:textId="6719EF61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AD18B4" w:rsidP="009A4AD6" w:rsidRDefault="00AD18B4" w14:paraId="281546C4" w14:textId="0438E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1712EDA2" w14:textId="2A8A9D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AD18B4" w:rsidP="009A4AD6" w:rsidRDefault="00AD18B4" w14:paraId="1B779C78" w14:textId="65B2C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AD18B4" w:rsidP="017D2F42" w:rsidRDefault="00AD18B4" w14:paraId="01F2A5FE" w14:textId="2484AE5C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AD18B4" w:rsidP="003F7379" w:rsidRDefault="00AD18B4" w14:paraId="0EAE56F3" w14:textId="0110F0CD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28A9F5E3" w14:textId="257FE831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E0517" w:rsidP="017D2F42" w:rsidRDefault="00000000" w14:paraId="7A0422D1" w14:textId="3EB79A02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0BB8B473" w14:textId="0DC2EC05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475A7" w:rsidRDefault="00EE0517" w14:paraId="47EF5174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4314B964" w14:textId="2432494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0D18FA89" w14:textId="1C94A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12501F02" w14:textId="2D3511F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26C23CE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04A77E6E" w14:textId="4703B111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09BE696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44827EC" w14:textId="6808539B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64E7E7BC" w14:textId="57B4F5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06C43B6A" w14:textId="3667BF54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E0517" w:rsidP="009A4AD6" w:rsidRDefault="00EE0517" w14:paraId="604E87AB" w14:textId="2E0B68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27FC9663" w14:textId="0333F163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E0517" w:rsidP="003F7379" w:rsidRDefault="00EE0517" w14:paraId="36FB6EC7" w14:textId="12B43FB4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52FD0471" w14:textId="6D5E167A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E0517" w:rsidP="017D2F42" w:rsidRDefault="00000000" w14:paraId="08586802" w14:textId="2C6EA7B7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429ACB59" w14:textId="6C806499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475A7" w:rsidRDefault="00EE0517" w14:paraId="4777FF21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183811C" w14:textId="4AF9C598">
            <w:pPr>
              <w:pStyle w:val="Normal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0CFCED23" w14:textId="5D6F5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E2202A6" w14:textId="27E0844F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59CC773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14065BD0" w14:textId="24E45DC6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63E4C49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35F99375" w14:textId="4172A128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0910D64D" w14:textId="5B5063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25029EAE" w14:textId="1C59E67E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E0517" w:rsidP="009A4AD6" w:rsidRDefault="00EE0517" w14:paraId="203FD3E5" w14:textId="2F6DD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ED1460B" w14:textId="0F4E23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E0517" w:rsidP="003F7379" w:rsidRDefault="00EE0517" w14:paraId="4D91252E" w14:textId="096ABC95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62AC9296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E0517" w:rsidP="017D2F42" w:rsidRDefault="00000000" w14:paraId="3343C1A6" w14:textId="1EBD50DE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4968D4D2" w14:textId="77B8C6BA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475A7" w:rsidRDefault="00EE0517" w14:paraId="55B95C1F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430FF750" w14:textId="3A92C65E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568FA1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F21C277" w14:textId="65260252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2D2E342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093D612" w14:textId="422DB9A4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22884DD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21E76F6" w14:textId="7CED278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45C6970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E9BE0D2" w14:textId="4DD8EA8F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E0517" w:rsidP="009A4AD6" w:rsidRDefault="00EE0517" w14:paraId="6D0CC1D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1D761294" w14:textId="4D45488A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E0517" w:rsidP="003F7379" w:rsidRDefault="00EE0517" w14:paraId="55B382C5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2DF5D86E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E0517" w:rsidP="017D2F42" w:rsidRDefault="00000000" w14:paraId="3FFCF82E" w14:textId="05C6192C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6C9D606" w14:textId="5ECBF69E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475A7" w:rsidRDefault="00EE0517" w14:paraId="682491CC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DFA3558" w14:textId="1B7107B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62DD62E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2294F3A" w14:textId="70773C8E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65D14D3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298B4AF0" w14:textId="00780549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5FC68F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F7C6284" w14:textId="4ECE1B66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41DC383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3864B2A0" w14:textId="2DB26FAF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E0517" w:rsidP="009A4AD6" w:rsidRDefault="00EE0517" w14:paraId="0A25838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5C32F4D5" w14:textId="65B6B82A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E0517" w:rsidP="003F7379" w:rsidRDefault="00EE0517" w14:paraId="29E76AB8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2852BD90" w14:textId="77777777">
        <w:trPr>
          <w:trHeight w:val="600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EE0517" w:rsidP="017D2F42" w:rsidRDefault="00000000" w14:paraId="792790CB" w14:textId="6ADA7AFD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7DEAB7F9" w14:textId="3E6305D8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475A7" w:rsidRDefault="00EE0517" w14:paraId="30A0D1F4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24A35948" w14:textId="6C41CB17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29A4D8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3408F8D3" w14:textId="6E899EA5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573E8DD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15D567F9" w14:textId="4932220C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37028BA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77B386F6" w14:textId="5896BAF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EE0517" w:rsidP="009A4AD6" w:rsidRDefault="00EE0517" w14:paraId="3D4D85A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620D1BED" w14:textId="7388D06C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EE0517" w:rsidP="009A4AD6" w:rsidRDefault="00EE0517" w14:paraId="2BF53F2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EE0517" w:rsidP="017D2F42" w:rsidRDefault="00EE0517" w14:paraId="7A84456E" w14:textId="63529DC0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EE0517" w:rsidP="003F7379" w:rsidRDefault="00EE0517" w14:paraId="3F6888B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3259D868" w14:textId="77777777">
        <w:trPr>
          <w:trHeight w:val="555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600961" w:rsidP="017D2F42" w:rsidRDefault="00000000" w14:paraId="348CC0DF" w14:textId="61ECCDCB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16CFF425" w14:textId="41020CCA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475A7" w:rsidRDefault="00600961" w14:paraId="42D5EDB5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240D106C" w14:textId="745EF024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243BC6A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24405F64" w14:textId="73C75986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549842B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70433F17" w14:textId="50555ACB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5ED8376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27D394B0" w14:textId="2FE64757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7AFBE4F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2C8C17C6" w14:textId="7024A2EF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600961" w:rsidP="009A4AD6" w:rsidRDefault="00600961" w14:paraId="1578CF6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56B8D53E" w14:textId="59CAED9D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600961" w:rsidP="003F7379" w:rsidRDefault="00600961" w14:paraId="0BD981EB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332FE9D7" w14:textId="77777777">
        <w:trPr>
          <w:trHeight w:val="570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E59C5" w:rsidR="00600961" w:rsidP="017D2F42" w:rsidRDefault="00000000" w14:paraId="32CBE7A7" w14:textId="30DF1DDD">
            <w:pPr>
              <w:pStyle w:val="Heading3"/>
              <w:rPr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5382B268" w14:textId="729157E9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475A7" w:rsidRDefault="00600961" w14:paraId="58031739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099EBE93" w14:textId="21F344E0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2A01D13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22C3ED38" w14:textId="6138FBD3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517046B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5B551432" w14:textId="7E4EEEA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69F4B3D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6BA3BAE8" w14:textId="4470D464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600961" w:rsidP="009A4AD6" w:rsidRDefault="00600961" w14:paraId="03464FE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3B73B02D" w14:textId="67D4E56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600961" w:rsidP="009A4AD6" w:rsidRDefault="00600961" w14:paraId="603A79B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600961" w:rsidP="017D2F42" w:rsidRDefault="00600961" w14:paraId="3E5CBB13" w14:textId="123A3AE4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600961" w:rsidP="003F7379" w:rsidRDefault="00600961" w14:paraId="06818DF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4CF114BD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971172" w:rsidP="002E59C5" w:rsidRDefault="00971172" w14:paraId="559CA2B8" w14:textId="77777777">
            <w:pPr>
              <w:pStyle w:val="Heading3"/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751B4747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475A7" w:rsidRDefault="00971172" w14:paraId="328A7836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05328E8E" w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7F93966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5BFCFB4D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1341A0C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57C0AF2E" w14:textId="7777777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160D51D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809DF61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DCB552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0C8E3C2B" w14:textId="7777777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971172" w:rsidP="009A4AD6" w:rsidRDefault="00971172" w14:paraId="47A6FB4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6C030C2A" w14:textId="7777777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971172" w:rsidP="003F7379" w:rsidRDefault="00971172" w14:paraId="4BF68FA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0FB889DE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971172" w:rsidP="002E59C5" w:rsidRDefault="00971172" w14:paraId="635448E5" w14:textId="77777777">
            <w:pPr>
              <w:pStyle w:val="Heading3"/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337D605E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475A7" w:rsidRDefault="00971172" w14:paraId="6BE6D48E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17546B2" w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5B25DE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56E5EFC8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E2CA2A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21688FBA" w14:textId="7777777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35E88B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CB0C761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4DD8C5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025E8123" w14:textId="7777777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971172" w:rsidP="009A4AD6" w:rsidRDefault="00971172" w14:paraId="7E8CDBC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7CD846BF" w14:textId="7777777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971172" w:rsidP="003F7379" w:rsidRDefault="00971172" w14:paraId="101EFC0F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C056E7" w:rsidTr="017D2F42" w14:paraId="4D82501D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C056E7" w:rsidP="002E59C5" w:rsidRDefault="00C056E7" w14:paraId="42611ADC" w14:textId="77777777">
            <w:pPr>
              <w:pStyle w:val="Heading3"/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2250463C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C056E7" w:rsidP="009475A7" w:rsidRDefault="00C056E7" w14:paraId="7CA33D3E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1D715E60" w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C056E7" w:rsidP="009A4AD6" w:rsidRDefault="00C056E7" w14:paraId="213E3D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6BC098D0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C056E7" w:rsidP="009A4AD6" w:rsidRDefault="00C056E7" w14:paraId="56B3583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394C7BDE" w14:textId="7777777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C056E7" w:rsidP="009A4AD6" w:rsidRDefault="00C056E7" w14:paraId="4638C2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0A897919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C056E7" w:rsidP="009A4AD6" w:rsidRDefault="00C056E7" w14:paraId="56F75F1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6B07D93C" w14:textId="7777777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C056E7" w:rsidP="009A4AD6" w:rsidRDefault="00C056E7" w14:paraId="2725B1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C056E7" w:rsidP="00221812" w:rsidRDefault="00C056E7" w14:paraId="6C17927A" w14:textId="7777777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C056E7" w:rsidP="003F7379" w:rsidRDefault="00C056E7" w14:paraId="5F5B52BF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79751C" w:rsidTr="017D2F42" w14:paraId="4FACF9EA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971172" w:rsidP="002E59C5" w:rsidRDefault="00971172" w14:paraId="62CD9BD5" w14:textId="77777777">
            <w:pPr>
              <w:pStyle w:val="Heading3"/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04E01D10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475A7" w:rsidRDefault="00971172" w14:paraId="24C7AAC2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AEE93F2" w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DAE589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348A9DF6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44DAA3C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2CB13F1" w14:textId="7777777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13C8D2E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1A50A7CA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971172" w:rsidP="009A4AD6" w:rsidRDefault="00971172" w14:paraId="2341B41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2AA7C488" w14:textId="7777777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971172" w:rsidP="009A4AD6" w:rsidRDefault="00971172" w14:paraId="012B62E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971172" w:rsidP="00221812" w:rsidRDefault="00971172" w14:paraId="787D4AE5" w14:textId="7777777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971172" w:rsidP="003F7379" w:rsidRDefault="00971172" w14:paraId="79AF2861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DB6382" w:rsidTr="017D2F42" w14:paraId="08EE43B1" w14:textId="77777777">
        <w:trPr>
          <w:trHeight w:val="424"/>
        </w:trPr>
        <w:tc>
          <w:tcPr>
            <w:tcW w:w="1740" w:type="dxa"/>
            <w:tcBorders>
              <w:top w:val="single" w:color="C1D9DE" w:themeColor="accent2" w:sz="4" w:space="0"/>
              <w:left w:val="nil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="00DB6382" w:rsidP="002E59C5" w:rsidRDefault="00DB6382" w14:paraId="6B3B9DDB" w14:textId="77777777">
            <w:pPr>
              <w:pStyle w:val="Heading3"/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6923D524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DB6382" w:rsidP="009475A7" w:rsidRDefault="00DB6382" w14:paraId="1EB4A637" w14:textId="7777777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1359412F" w14:textId="7777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DB6382" w:rsidP="009A4AD6" w:rsidRDefault="00DB6382" w14:paraId="62265A3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745F4438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DB6382" w:rsidP="009A4AD6" w:rsidRDefault="00DB6382" w14:paraId="05C9158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0E4C89C8" w14:textId="7777777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DB6382" w:rsidP="009A4AD6" w:rsidRDefault="00DB6382" w14:paraId="294E830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4405F81D" w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8" w:space="0"/>
            </w:tcBorders>
            <w:tcMar/>
            <w:vAlign w:val="center"/>
          </w:tcPr>
          <w:p w:rsidRPr="00221812" w:rsidR="00DB6382" w:rsidP="009A4AD6" w:rsidRDefault="00DB6382" w14:paraId="340C567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C1D9DE" w:themeColor="accent2" w:sz="4" w:space="0"/>
              <w:left w:val="single" w:color="487C87" w:themeColor="accent2" w:themeShade="80" w:sz="8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585CE1B9" w14:textId="7777777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single" w:color="487C87" w:themeColor="accent2" w:themeShade="80" w:sz="4" w:space="0"/>
            </w:tcBorders>
            <w:tcMar/>
            <w:vAlign w:val="center"/>
          </w:tcPr>
          <w:p w:rsidRPr="00221812" w:rsidR="00DB6382" w:rsidP="009A4AD6" w:rsidRDefault="00DB6382" w14:paraId="7E4C6AA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color="C1D9DE" w:themeColor="accent2" w:sz="4" w:space="0"/>
              <w:left w:val="single" w:color="487C87" w:themeColor="accent2" w:themeShade="80" w:sz="4" w:space="0"/>
              <w:bottom w:val="single" w:color="C1D9DE" w:themeColor="accent2" w:sz="4" w:space="0"/>
              <w:right w:val="single" w:color="C1D9DE" w:themeColor="accent2" w:sz="4" w:space="0"/>
            </w:tcBorders>
            <w:tcMar/>
            <w:vAlign w:val="center"/>
          </w:tcPr>
          <w:p w:rsidRPr="00221812" w:rsidR="00DB6382" w:rsidP="00221812" w:rsidRDefault="00DB6382" w14:paraId="54A4201F" w14:textId="7777777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C1D9DE" w:themeColor="accent2" w:sz="4" w:space="0"/>
              <w:left w:val="single" w:color="C1D9DE" w:themeColor="accent2" w:sz="4" w:space="0"/>
              <w:bottom w:val="single" w:color="C1D9DE" w:themeColor="accent2" w:sz="4" w:space="0"/>
              <w:right w:val="nil"/>
            </w:tcBorders>
            <w:tcMar/>
            <w:vAlign w:val="center"/>
          </w:tcPr>
          <w:p w:rsidRPr="00221812" w:rsidR="00DB6382" w:rsidP="003F7379" w:rsidRDefault="00DB6382" w14:paraId="3771198F" w14:textId="777777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5A9B" w:rsidRDefault="00FF5A9B" w14:paraId="47468DC5" w14:textId="77777777" w14:noSpellErr="1"/>
    <w:p w:rsidR="017D2F42" w:rsidP="017D2F42" w:rsidRDefault="017D2F42" w14:paraId="7B140462" w14:textId="227FBC6C">
      <w:pPr>
        <w:pStyle w:val="Normal"/>
      </w:pPr>
    </w:p>
    <w:p w:rsidR="017D2F42" w:rsidP="017D2F42" w:rsidRDefault="017D2F42" w14:paraId="2972EF46" w14:textId="2F47257C">
      <w:pPr>
        <w:pStyle w:val="Normal"/>
      </w:pPr>
    </w:p>
    <w:p w:rsidR="017D2F42" w:rsidP="017D2F42" w:rsidRDefault="017D2F42" w14:paraId="7B6D716D" w14:textId="5F6BD344">
      <w:pPr>
        <w:pStyle w:val="Normal"/>
      </w:pPr>
    </w:p>
    <w:p w:rsidR="12C3FAA9" w:rsidP="017D2F42" w:rsidRDefault="12C3FAA9" w14:paraId="157E8F2E" w14:textId="43548E61">
      <w:pPr>
        <w:pStyle w:val="Normal"/>
        <w:rPr>
          <w:sz w:val="28"/>
          <w:szCs w:val="28"/>
        </w:rPr>
      </w:pPr>
      <w:r w:rsidRPr="017D2F42" w:rsidR="12C3FAA9">
        <w:rPr>
          <w:b w:val="1"/>
          <w:bCs w:val="1"/>
          <w:sz w:val="28"/>
          <w:szCs w:val="28"/>
        </w:rPr>
        <w:t xml:space="preserve">Skim </w:t>
      </w:r>
      <w:r w:rsidRPr="017D2F42" w:rsidR="01BB864B">
        <w:rPr>
          <w:b w:val="1"/>
          <w:bCs w:val="1"/>
          <w:sz w:val="28"/>
          <w:szCs w:val="28"/>
        </w:rPr>
        <w:t>Reading</w:t>
      </w:r>
      <w:r w:rsidRPr="017D2F42" w:rsidR="6B8649F1">
        <w:rPr>
          <w:sz w:val="28"/>
          <w:szCs w:val="28"/>
        </w:rPr>
        <w:t xml:space="preserve">: </w:t>
      </w:r>
      <w:r w:rsidRPr="017D2F42" w:rsidR="57CD98E3">
        <w:rPr>
          <w:sz w:val="28"/>
          <w:szCs w:val="28"/>
        </w:rPr>
        <w:t xml:space="preserve">go through the work for the day, </w:t>
      </w:r>
      <w:r w:rsidRPr="017D2F42" w:rsidR="6A96F7DD">
        <w:rPr>
          <w:sz w:val="28"/>
          <w:szCs w:val="28"/>
        </w:rPr>
        <w:t xml:space="preserve">write </w:t>
      </w:r>
      <w:r w:rsidRPr="017D2F42" w:rsidR="6A96F7DD">
        <w:rPr>
          <w:sz w:val="28"/>
          <w:szCs w:val="28"/>
        </w:rPr>
        <w:t>down</w:t>
      </w:r>
      <w:r w:rsidRPr="017D2F42" w:rsidR="6A96F7DD">
        <w:rPr>
          <w:sz w:val="28"/>
          <w:szCs w:val="28"/>
        </w:rPr>
        <w:t xml:space="preserve"> your study goal</w:t>
      </w:r>
      <w:r w:rsidRPr="017D2F42" w:rsidR="57CD98E3">
        <w:rPr>
          <w:sz w:val="28"/>
          <w:szCs w:val="28"/>
        </w:rPr>
        <w:t>, draw a plan</w:t>
      </w:r>
      <w:r w:rsidRPr="017D2F42" w:rsidR="57CD98E3">
        <w:rPr>
          <w:sz w:val="28"/>
          <w:szCs w:val="28"/>
        </w:rPr>
        <w:t>.</w:t>
      </w:r>
    </w:p>
    <w:p w:rsidR="1103A95A" w:rsidP="017D2F42" w:rsidRDefault="1103A95A" w14:paraId="15D0A360" w14:textId="0E3AD344">
      <w:pPr>
        <w:pStyle w:val="Normal"/>
        <w:rPr>
          <w:sz w:val="28"/>
          <w:szCs w:val="28"/>
        </w:rPr>
      </w:pPr>
      <w:r w:rsidRPr="017D2F42" w:rsidR="1103A95A">
        <w:rPr>
          <w:b w:val="1"/>
          <w:bCs w:val="1"/>
          <w:sz w:val="28"/>
          <w:szCs w:val="28"/>
        </w:rPr>
        <w:t>Exercise</w:t>
      </w:r>
      <w:r w:rsidRPr="017D2F42" w:rsidR="1103A95A">
        <w:rPr>
          <w:sz w:val="28"/>
          <w:szCs w:val="28"/>
        </w:rPr>
        <w:t xml:space="preserve">: </w:t>
      </w:r>
      <w:r w:rsidRPr="017D2F42" w:rsidR="2A510CF1">
        <w:rPr>
          <w:sz w:val="28"/>
          <w:szCs w:val="28"/>
        </w:rPr>
        <w:t xml:space="preserve">1hour </w:t>
      </w:r>
      <w:r w:rsidRPr="017D2F42" w:rsidR="1103A95A">
        <w:rPr>
          <w:sz w:val="28"/>
          <w:szCs w:val="28"/>
        </w:rPr>
        <w:t xml:space="preserve">Yoga or </w:t>
      </w:r>
      <w:r w:rsidRPr="017D2F42" w:rsidR="1103A95A">
        <w:rPr>
          <w:sz w:val="28"/>
          <w:szCs w:val="28"/>
        </w:rPr>
        <w:t xml:space="preserve">stretches </w:t>
      </w:r>
    </w:p>
    <w:p w:rsidR="28674B41" w:rsidP="017D2F42" w:rsidRDefault="28674B41" w14:paraId="4654DD4F" w14:textId="71D34BFB">
      <w:pPr>
        <w:pStyle w:val="Normal"/>
        <w:rPr>
          <w:sz w:val="28"/>
          <w:szCs w:val="28"/>
        </w:rPr>
      </w:pPr>
      <w:r w:rsidRPr="017D2F42" w:rsidR="28674B41">
        <w:rPr>
          <w:b w:val="1"/>
          <w:bCs w:val="1"/>
          <w:sz w:val="28"/>
          <w:szCs w:val="28"/>
        </w:rPr>
        <w:t>Gym</w:t>
      </w:r>
      <w:r w:rsidRPr="017D2F42" w:rsidR="28674B41">
        <w:rPr>
          <w:sz w:val="28"/>
          <w:szCs w:val="28"/>
        </w:rPr>
        <w:t>: 2hour intense workout in the gym</w:t>
      </w:r>
    </w:p>
    <w:p w:rsidR="28674B41" w:rsidP="017D2F42" w:rsidRDefault="28674B41" w14:paraId="73D0A43B" w14:textId="53647234">
      <w:pPr>
        <w:pStyle w:val="Normal"/>
        <w:rPr>
          <w:sz w:val="28"/>
          <w:szCs w:val="28"/>
        </w:rPr>
      </w:pPr>
      <w:r w:rsidRPr="017D2F42" w:rsidR="28674B41">
        <w:rPr>
          <w:b w:val="1"/>
          <w:bCs w:val="1"/>
          <w:sz w:val="28"/>
          <w:szCs w:val="28"/>
        </w:rPr>
        <w:t>Shower/Breakfast</w:t>
      </w:r>
      <w:r w:rsidRPr="017D2F42" w:rsidR="28674B41">
        <w:rPr>
          <w:sz w:val="28"/>
          <w:szCs w:val="28"/>
        </w:rPr>
        <w:t xml:space="preserve">: have a shower, eat </w:t>
      </w:r>
      <w:r w:rsidRPr="017D2F42" w:rsidR="28674B41">
        <w:rPr>
          <w:sz w:val="28"/>
          <w:szCs w:val="28"/>
        </w:rPr>
        <w:t>breakfast</w:t>
      </w:r>
      <w:r w:rsidRPr="017D2F42" w:rsidR="28674B41">
        <w:rPr>
          <w:sz w:val="28"/>
          <w:szCs w:val="28"/>
        </w:rPr>
        <w:t xml:space="preserve"> and prepare for the day </w:t>
      </w:r>
      <w:r w:rsidRPr="017D2F42" w:rsidR="6B8649F1">
        <w:rPr>
          <w:sz w:val="28"/>
          <w:szCs w:val="28"/>
        </w:rPr>
        <w:t xml:space="preserve"> </w:t>
      </w:r>
    </w:p>
    <w:p w:rsidR="3578E283" w:rsidP="017D2F42" w:rsidRDefault="3578E283" w14:paraId="74E09FF9" w14:textId="3A971957">
      <w:pPr>
        <w:pStyle w:val="Normal"/>
        <w:rPr>
          <w:sz w:val="28"/>
          <w:szCs w:val="28"/>
        </w:rPr>
      </w:pPr>
      <w:r w:rsidRPr="017D2F42" w:rsidR="3578E283">
        <w:rPr>
          <w:b w:val="1"/>
          <w:bCs w:val="1"/>
          <w:sz w:val="28"/>
          <w:szCs w:val="28"/>
        </w:rPr>
        <w:t xml:space="preserve">Relaxation </w:t>
      </w:r>
      <w:r w:rsidRPr="017D2F42" w:rsidR="46CE1E7D">
        <w:rPr>
          <w:b w:val="1"/>
          <w:bCs w:val="1"/>
          <w:sz w:val="28"/>
          <w:szCs w:val="28"/>
        </w:rPr>
        <w:t>A</w:t>
      </w:r>
      <w:r w:rsidRPr="017D2F42" w:rsidR="3578E283">
        <w:rPr>
          <w:b w:val="1"/>
          <w:bCs w:val="1"/>
          <w:sz w:val="28"/>
          <w:szCs w:val="28"/>
        </w:rPr>
        <w:t>ctivity</w:t>
      </w:r>
      <w:r w:rsidRPr="017D2F42" w:rsidR="6B8649F1">
        <w:rPr>
          <w:sz w:val="28"/>
          <w:szCs w:val="28"/>
        </w:rPr>
        <w:t xml:space="preserve">: </w:t>
      </w:r>
      <w:r w:rsidRPr="017D2F42" w:rsidR="7E6A3F81">
        <w:rPr>
          <w:sz w:val="28"/>
          <w:szCs w:val="28"/>
        </w:rPr>
        <w:t>Time for personal activities,</w:t>
      </w:r>
      <w:r w:rsidRPr="017D2F42" w:rsidR="135586A0">
        <w:rPr>
          <w:sz w:val="28"/>
          <w:szCs w:val="28"/>
        </w:rPr>
        <w:t xml:space="preserve"> naps,</w:t>
      </w:r>
      <w:r w:rsidRPr="017D2F42" w:rsidR="7E6A3F81">
        <w:rPr>
          <w:sz w:val="28"/>
          <w:szCs w:val="28"/>
        </w:rPr>
        <w:t xml:space="preserve"> hobbies, or meditation.</w:t>
      </w:r>
      <w:r w:rsidRPr="017D2F42" w:rsidR="6B8649F1">
        <w:rPr>
          <w:sz w:val="28"/>
          <w:szCs w:val="28"/>
        </w:rPr>
        <w:t xml:space="preserve"> </w:t>
      </w:r>
    </w:p>
    <w:p w:rsidR="512C6353" w:rsidP="017D2F42" w:rsidRDefault="512C6353" w14:paraId="6CF21023" w14:textId="003B0DF6">
      <w:pPr>
        <w:pStyle w:val="Normal"/>
        <w:rPr>
          <w:sz w:val="28"/>
          <w:szCs w:val="28"/>
        </w:rPr>
      </w:pPr>
      <w:r w:rsidRPr="017D2F42" w:rsidR="512C6353">
        <w:rPr>
          <w:b w:val="1"/>
          <w:bCs w:val="1"/>
          <w:sz w:val="28"/>
          <w:szCs w:val="28"/>
        </w:rPr>
        <w:t>Intense Reading</w:t>
      </w:r>
      <w:r w:rsidRPr="017D2F42" w:rsidR="512C6353">
        <w:rPr>
          <w:sz w:val="28"/>
          <w:szCs w:val="28"/>
        </w:rPr>
        <w:t>: 2hour Dedicated study time for</w:t>
      </w:r>
      <w:r w:rsidRPr="017D2F42" w:rsidR="5BAADB82">
        <w:rPr>
          <w:sz w:val="28"/>
          <w:szCs w:val="28"/>
        </w:rPr>
        <w:t xml:space="preserve"> </w:t>
      </w:r>
      <w:r w:rsidRPr="017D2F42" w:rsidR="512C6353">
        <w:rPr>
          <w:sz w:val="28"/>
          <w:szCs w:val="28"/>
        </w:rPr>
        <w:t>subject or topic</w:t>
      </w:r>
      <w:r w:rsidRPr="017D2F42" w:rsidR="319A088A">
        <w:rPr>
          <w:sz w:val="28"/>
          <w:szCs w:val="28"/>
        </w:rPr>
        <w:t xml:space="preserve"> you wrote down in the morning</w:t>
      </w:r>
      <w:r w:rsidRPr="017D2F42" w:rsidR="512C6353">
        <w:rPr>
          <w:sz w:val="28"/>
          <w:szCs w:val="28"/>
        </w:rPr>
        <w:t>.</w:t>
      </w:r>
      <w:r w:rsidRPr="017D2F42" w:rsidR="6C7C46AF">
        <w:rPr>
          <w:sz w:val="28"/>
          <w:szCs w:val="28"/>
        </w:rPr>
        <w:t xml:space="preserve"> </w:t>
      </w:r>
    </w:p>
    <w:p w:rsidR="6C7C46AF" w:rsidP="017D2F42" w:rsidRDefault="6C7C46AF" w14:paraId="139907F0" w14:textId="16562178">
      <w:pPr>
        <w:pStyle w:val="Normal"/>
        <w:rPr>
          <w:sz w:val="28"/>
          <w:szCs w:val="28"/>
        </w:rPr>
      </w:pPr>
      <w:r w:rsidRPr="017D2F42" w:rsidR="6C7C46AF">
        <w:rPr>
          <w:b w:val="1"/>
          <w:bCs w:val="1"/>
          <w:sz w:val="28"/>
          <w:szCs w:val="28"/>
        </w:rPr>
        <w:t>Lunch</w:t>
      </w:r>
      <w:r w:rsidRPr="017D2F42" w:rsidR="6C7C46AF">
        <w:rPr>
          <w:sz w:val="28"/>
          <w:szCs w:val="28"/>
        </w:rPr>
        <w:t>: Time to eat and recharge for the afternoon sessions.</w:t>
      </w:r>
    </w:p>
    <w:p w:rsidR="6C7C46AF" w:rsidP="017D2F42" w:rsidRDefault="6C7C46AF" w14:paraId="22AD03B1" w14:textId="4FE0BF6C">
      <w:pPr>
        <w:pStyle w:val="Normal"/>
        <w:rPr>
          <w:sz w:val="28"/>
          <w:szCs w:val="28"/>
        </w:rPr>
      </w:pPr>
      <w:r w:rsidRPr="017D2F42" w:rsidR="6C7C46AF">
        <w:rPr>
          <w:b w:val="1"/>
          <w:bCs w:val="1"/>
          <w:sz w:val="28"/>
          <w:szCs w:val="28"/>
        </w:rPr>
        <w:t>Revision and Roundup</w:t>
      </w:r>
      <w:r w:rsidRPr="017D2F42" w:rsidR="6C7C46AF">
        <w:rPr>
          <w:sz w:val="28"/>
          <w:szCs w:val="28"/>
        </w:rPr>
        <w:t xml:space="preserve">: 3hour </w:t>
      </w:r>
      <w:r w:rsidRPr="017D2F42" w:rsidR="6C7C46AF">
        <w:rPr>
          <w:sz w:val="28"/>
          <w:szCs w:val="28"/>
        </w:rPr>
        <w:t>long period</w:t>
      </w:r>
      <w:r w:rsidRPr="017D2F42" w:rsidR="6C7C46AF">
        <w:rPr>
          <w:sz w:val="28"/>
          <w:szCs w:val="28"/>
        </w:rPr>
        <w:t xml:space="preserve"> </w:t>
      </w:r>
      <w:r w:rsidRPr="017D2F42" w:rsidR="5101F62C">
        <w:rPr>
          <w:sz w:val="28"/>
          <w:szCs w:val="28"/>
        </w:rPr>
        <w:t>achieve your goal for the day and roundup your work.</w:t>
      </w:r>
    </w:p>
    <w:p w:rsidR="5101F62C" w:rsidP="017D2F42" w:rsidRDefault="5101F62C" w14:paraId="10BAF2F7" w14:textId="5F3B17D2">
      <w:pPr>
        <w:pStyle w:val="Normal"/>
        <w:rPr>
          <w:sz w:val="28"/>
          <w:szCs w:val="28"/>
        </w:rPr>
      </w:pPr>
      <w:r w:rsidRPr="017D2F42" w:rsidR="5101F62C">
        <w:rPr>
          <w:b w:val="1"/>
          <w:bCs w:val="1"/>
          <w:sz w:val="28"/>
          <w:szCs w:val="28"/>
        </w:rPr>
        <w:t>Dinner</w:t>
      </w:r>
      <w:r w:rsidRPr="017D2F42" w:rsidR="5101F62C">
        <w:rPr>
          <w:sz w:val="28"/>
          <w:szCs w:val="28"/>
        </w:rPr>
        <w:t>: Evening meal and unwind time.</w:t>
      </w:r>
    </w:p>
    <w:p w:rsidR="6B8649F1" w:rsidP="017D2F42" w:rsidRDefault="6B8649F1" w14:paraId="68A86E63" w14:textId="2A10D6EE">
      <w:pPr>
        <w:pStyle w:val="Normal"/>
        <w:rPr>
          <w:sz w:val="28"/>
          <w:szCs w:val="28"/>
        </w:rPr>
      </w:pPr>
      <w:r w:rsidRPr="017D2F42" w:rsidR="6B8649F1">
        <w:rPr>
          <w:b w:val="1"/>
          <w:bCs w:val="1"/>
          <w:sz w:val="28"/>
          <w:szCs w:val="28"/>
        </w:rPr>
        <w:t>Free Time</w:t>
      </w:r>
      <w:r w:rsidRPr="017D2F42" w:rsidR="6B8649F1">
        <w:rPr>
          <w:sz w:val="28"/>
          <w:szCs w:val="28"/>
        </w:rPr>
        <w:t xml:space="preserve">: </w:t>
      </w:r>
      <w:r w:rsidRPr="017D2F42" w:rsidR="6B8649F1">
        <w:rPr>
          <w:sz w:val="28"/>
          <w:szCs w:val="28"/>
        </w:rPr>
        <w:t xml:space="preserve">Engage in an activity you enjoy, like reading, playing an instrument, or watching a series. </w:t>
      </w:r>
    </w:p>
    <w:p w:rsidR="6B8649F1" w:rsidP="017D2F42" w:rsidRDefault="6B8649F1" w14:paraId="5A7E7E2B" w14:textId="4FCE933A">
      <w:pPr>
        <w:pStyle w:val="Normal"/>
        <w:rPr>
          <w:sz w:val="28"/>
          <w:szCs w:val="28"/>
        </w:rPr>
      </w:pPr>
      <w:r w:rsidRPr="017D2F42" w:rsidR="6B8649F1">
        <w:rPr>
          <w:b w:val="1"/>
          <w:bCs w:val="1"/>
          <w:sz w:val="28"/>
          <w:szCs w:val="28"/>
        </w:rPr>
        <w:t>Sleep</w:t>
      </w:r>
      <w:r w:rsidRPr="017D2F42" w:rsidR="6B8649F1">
        <w:rPr>
          <w:sz w:val="28"/>
          <w:szCs w:val="28"/>
        </w:rPr>
        <w:t xml:space="preserve">: Ensure you get enough rest to be ready for the next day. </w:t>
      </w:r>
    </w:p>
    <w:p w:rsidR="09A379BD" w:rsidP="017D2F42" w:rsidRDefault="09A379BD" w14:paraId="26EE3024" w14:textId="01AD478E">
      <w:pPr>
        <w:pStyle w:val="Normal"/>
        <w:rPr>
          <w:sz w:val="28"/>
          <w:szCs w:val="28"/>
        </w:rPr>
      </w:pPr>
      <w:r w:rsidRPr="017D2F42" w:rsidR="09A379BD">
        <w:rPr>
          <w:b w:val="1"/>
          <w:bCs w:val="1"/>
          <w:sz w:val="28"/>
          <w:szCs w:val="28"/>
        </w:rPr>
        <w:t>Nap</w:t>
      </w:r>
      <w:r w:rsidRPr="017D2F42" w:rsidR="09A379BD">
        <w:rPr>
          <w:sz w:val="28"/>
          <w:szCs w:val="28"/>
        </w:rPr>
        <w:t xml:space="preserve">: </w:t>
      </w:r>
      <w:r w:rsidRPr="017D2F42" w:rsidR="61BBCD7C">
        <w:rPr>
          <w:sz w:val="28"/>
          <w:szCs w:val="28"/>
        </w:rPr>
        <w:t xml:space="preserve">Take naps to reduce stress and improve performance. </w:t>
      </w:r>
    </w:p>
    <w:p w:rsidR="35A931ED" w:rsidP="017D2F42" w:rsidRDefault="35A931ED" w14:paraId="58FFF922" w14:textId="75FBF557">
      <w:pPr>
        <w:pStyle w:val="Normal"/>
        <w:rPr>
          <w:sz w:val="28"/>
          <w:szCs w:val="28"/>
        </w:rPr>
      </w:pPr>
      <w:r w:rsidRPr="017D2F42" w:rsidR="35A931ED">
        <w:rPr>
          <w:b w:val="1"/>
          <w:bCs w:val="1"/>
          <w:sz w:val="28"/>
          <w:szCs w:val="28"/>
        </w:rPr>
        <w:t>Task</w:t>
      </w:r>
      <w:r w:rsidRPr="017D2F42" w:rsidR="35A931ED">
        <w:rPr>
          <w:sz w:val="28"/>
          <w:szCs w:val="28"/>
        </w:rPr>
        <w:t xml:space="preserve">: task you </w:t>
      </w:r>
      <w:r w:rsidRPr="017D2F42" w:rsidR="35A931ED">
        <w:rPr>
          <w:sz w:val="28"/>
          <w:szCs w:val="28"/>
        </w:rPr>
        <w:t>must</w:t>
      </w:r>
      <w:r w:rsidRPr="017D2F42" w:rsidR="35A931ED">
        <w:rPr>
          <w:sz w:val="28"/>
          <w:szCs w:val="28"/>
        </w:rPr>
        <w:t xml:space="preserve"> do</w:t>
      </w:r>
    </w:p>
    <w:p w:rsidR="35A931ED" w:rsidP="017D2F42" w:rsidRDefault="35A931ED" w14:paraId="135B789D" w14:textId="7B3AB51A">
      <w:pPr>
        <w:pStyle w:val="Normal"/>
        <w:rPr>
          <w:sz w:val="28"/>
          <w:szCs w:val="28"/>
        </w:rPr>
      </w:pPr>
      <w:r w:rsidRPr="017D2F42" w:rsidR="35A931ED">
        <w:rPr>
          <w:b w:val="1"/>
          <w:bCs w:val="1"/>
          <w:sz w:val="28"/>
          <w:szCs w:val="28"/>
        </w:rPr>
        <w:t>Done?</w:t>
      </w:r>
      <w:r w:rsidRPr="017D2F42" w:rsidR="35A931ED">
        <w:rPr>
          <w:sz w:val="28"/>
          <w:szCs w:val="28"/>
        </w:rPr>
        <w:t xml:space="preserve"> Tick this Box if you are done with the task</w:t>
      </w:r>
    </w:p>
    <w:p w:rsidR="6B8649F1" w:rsidP="017D2F42" w:rsidRDefault="6B8649F1" w14:paraId="6BBC550C" w14:textId="7A7BE2CC">
      <w:pPr>
        <w:pStyle w:val="Normal"/>
        <w:rPr>
          <w:sz w:val="28"/>
          <w:szCs w:val="28"/>
        </w:rPr>
      </w:pPr>
      <w:r w:rsidRPr="017D2F42" w:rsidR="6B8649F1">
        <w:rPr>
          <w:sz w:val="28"/>
          <w:szCs w:val="28"/>
        </w:rPr>
        <w:t xml:space="preserve"> </w:t>
      </w:r>
    </w:p>
    <w:p w:rsidR="67366327" w:rsidP="017D2F42" w:rsidRDefault="67366327" w14:paraId="32DD2091" w14:textId="7CF11F20">
      <w:pPr>
        <w:pStyle w:val="Normal"/>
        <w:rPr>
          <w:sz w:val="28"/>
          <w:szCs w:val="28"/>
        </w:rPr>
      </w:pPr>
      <w:r w:rsidRPr="017D2F42" w:rsidR="67366327">
        <w:rPr>
          <w:sz w:val="28"/>
          <w:szCs w:val="28"/>
        </w:rPr>
        <w:t xml:space="preserve">You </w:t>
      </w:r>
      <w:r w:rsidRPr="017D2F42" w:rsidR="67366327">
        <w:rPr>
          <w:sz w:val="28"/>
          <w:szCs w:val="28"/>
        </w:rPr>
        <w:t>c</w:t>
      </w:r>
      <w:r w:rsidRPr="017D2F42" w:rsidR="6B8649F1">
        <w:rPr>
          <w:sz w:val="28"/>
          <w:szCs w:val="28"/>
        </w:rPr>
        <w:t>a</w:t>
      </w:r>
      <w:r w:rsidRPr="017D2F42" w:rsidR="67366327">
        <w:rPr>
          <w:sz w:val="28"/>
          <w:szCs w:val="28"/>
        </w:rPr>
        <w:t>n a</w:t>
      </w:r>
      <w:r w:rsidRPr="017D2F42" w:rsidR="6B8649F1">
        <w:rPr>
          <w:sz w:val="28"/>
          <w:szCs w:val="28"/>
        </w:rPr>
        <w:t>djus</w:t>
      </w:r>
      <w:r w:rsidRPr="017D2F42" w:rsidR="6B8649F1">
        <w:rPr>
          <w:sz w:val="28"/>
          <w:szCs w:val="28"/>
        </w:rPr>
        <w:t>t</w:t>
      </w:r>
      <w:r w:rsidRPr="017D2F42" w:rsidR="6B8649F1">
        <w:rPr>
          <w:sz w:val="28"/>
          <w:szCs w:val="28"/>
        </w:rPr>
        <w:t xml:space="preserve"> the times and activities to fit your personal study habits and lifestyle. </w:t>
      </w:r>
      <w:r w:rsidRPr="017D2F42" w:rsidR="6B8649F1">
        <w:rPr>
          <w:sz w:val="28"/>
          <w:szCs w:val="28"/>
        </w:rPr>
        <w:t>It's</w:t>
      </w:r>
      <w:r w:rsidRPr="017D2F42" w:rsidR="6B8649F1">
        <w:rPr>
          <w:sz w:val="28"/>
          <w:szCs w:val="28"/>
        </w:rPr>
        <w:t xml:space="preserve"> important to include breaks and relaxation activities to </w:t>
      </w:r>
      <w:r w:rsidRPr="017D2F42" w:rsidR="6B8649F1">
        <w:rPr>
          <w:sz w:val="28"/>
          <w:szCs w:val="28"/>
        </w:rPr>
        <w:t>maintain</w:t>
      </w:r>
      <w:r w:rsidRPr="017D2F42" w:rsidR="6B8649F1">
        <w:rPr>
          <w:sz w:val="28"/>
          <w:szCs w:val="28"/>
        </w:rPr>
        <w:t xml:space="preserve"> a healthy balance!</w:t>
      </w:r>
    </w:p>
    <w:sectPr w:rsidR="00FF5A9B" w:rsidSect="00AA797A">
      <w:pgSz w:w="15840" w:h="12240" w:orient="landscape"/>
      <w:pgMar w:top="50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63F" w:rsidP="00C1011A" w:rsidRDefault="0095463F" w14:paraId="3DB1B267" w14:textId="77777777">
      <w:r>
        <w:separator/>
      </w:r>
    </w:p>
  </w:endnote>
  <w:endnote w:type="continuationSeparator" w:id="0">
    <w:p w:rsidR="0095463F" w:rsidP="00C1011A" w:rsidRDefault="0095463F" w14:paraId="130000BC" w14:textId="77777777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63F" w:rsidP="00C1011A" w:rsidRDefault="0095463F" w14:paraId="33586D8C" w14:textId="77777777">
      <w:r>
        <w:separator/>
      </w:r>
    </w:p>
  </w:footnote>
  <w:footnote w:type="continuationSeparator" w:id="0">
    <w:p w:rsidR="0095463F" w:rsidP="00C1011A" w:rsidRDefault="0095463F" w14:paraId="669CAB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C4D85"/>
    <w:multiLevelType w:val="hybridMultilevel"/>
    <w:tmpl w:val="B5AAB804"/>
    <w:lvl w:ilvl="0" w:tplc="4DE22FDE">
      <w:start w:val="1"/>
      <w:numFmt w:val="bullet"/>
      <w:lvlText w:val=""/>
      <w:lvlJc w:val="left"/>
      <w:pPr>
        <w:ind w:left="0" w:firstLine="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6908035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removePersonalInformation/>
  <w:removeDateAndTime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28"/>
    <w:rsid w:val="00016FCF"/>
    <w:rsid w:val="00022A81"/>
    <w:rsid w:val="000240C2"/>
    <w:rsid w:val="000331D5"/>
    <w:rsid w:val="0003655E"/>
    <w:rsid w:val="000513FC"/>
    <w:rsid w:val="00062AD9"/>
    <w:rsid w:val="00076A93"/>
    <w:rsid w:val="00094AA7"/>
    <w:rsid w:val="000B373A"/>
    <w:rsid w:val="000B3855"/>
    <w:rsid w:val="000B647E"/>
    <w:rsid w:val="000E7BE2"/>
    <w:rsid w:val="00106DD0"/>
    <w:rsid w:val="0012375B"/>
    <w:rsid w:val="00131B24"/>
    <w:rsid w:val="00144ECF"/>
    <w:rsid w:val="00154AAA"/>
    <w:rsid w:val="00162EC3"/>
    <w:rsid w:val="0017754B"/>
    <w:rsid w:val="00193EF1"/>
    <w:rsid w:val="001B3214"/>
    <w:rsid w:val="001C543E"/>
    <w:rsid w:val="001D6B79"/>
    <w:rsid w:val="001F302D"/>
    <w:rsid w:val="00211202"/>
    <w:rsid w:val="00215128"/>
    <w:rsid w:val="002210A4"/>
    <w:rsid w:val="00221812"/>
    <w:rsid w:val="0025666A"/>
    <w:rsid w:val="00270F60"/>
    <w:rsid w:val="002C5C8F"/>
    <w:rsid w:val="002E0290"/>
    <w:rsid w:val="002E59C5"/>
    <w:rsid w:val="002F43F0"/>
    <w:rsid w:val="003201C4"/>
    <w:rsid w:val="00352022"/>
    <w:rsid w:val="0036360E"/>
    <w:rsid w:val="00375FE3"/>
    <w:rsid w:val="00394A37"/>
    <w:rsid w:val="00395E9E"/>
    <w:rsid w:val="003C2AF1"/>
    <w:rsid w:val="003F7379"/>
    <w:rsid w:val="0041531A"/>
    <w:rsid w:val="00417457"/>
    <w:rsid w:val="00422283"/>
    <w:rsid w:val="0044407E"/>
    <w:rsid w:val="0044581C"/>
    <w:rsid w:val="00447A21"/>
    <w:rsid w:val="004545F8"/>
    <w:rsid w:val="00477D84"/>
    <w:rsid w:val="004901E5"/>
    <w:rsid w:val="004A045A"/>
    <w:rsid w:val="004B1002"/>
    <w:rsid w:val="004B65B2"/>
    <w:rsid w:val="004C50E1"/>
    <w:rsid w:val="004C7AD1"/>
    <w:rsid w:val="004E55E8"/>
    <w:rsid w:val="004E5FC7"/>
    <w:rsid w:val="004F2DAC"/>
    <w:rsid w:val="005105A6"/>
    <w:rsid w:val="00524F90"/>
    <w:rsid w:val="0054649F"/>
    <w:rsid w:val="00562BA4"/>
    <w:rsid w:val="00574C88"/>
    <w:rsid w:val="00574D81"/>
    <w:rsid w:val="00585070"/>
    <w:rsid w:val="005862D7"/>
    <w:rsid w:val="005A0E54"/>
    <w:rsid w:val="005A517F"/>
    <w:rsid w:val="005B1A8E"/>
    <w:rsid w:val="005C59E0"/>
    <w:rsid w:val="005F60CE"/>
    <w:rsid w:val="00600961"/>
    <w:rsid w:val="006064BA"/>
    <w:rsid w:val="00606F81"/>
    <w:rsid w:val="00612742"/>
    <w:rsid w:val="00615C19"/>
    <w:rsid w:val="0063699A"/>
    <w:rsid w:val="00646A3F"/>
    <w:rsid w:val="00650506"/>
    <w:rsid w:val="006701A6"/>
    <w:rsid w:val="00680B73"/>
    <w:rsid w:val="00694496"/>
    <w:rsid w:val="006A76E2"/>
    <w:rsid w:val="006C19BE"/>
    <w:rsid w:val="006C4C25"/>
    <w:rsid w:val="006C693D"/>
    <w:rsid w:val="006F7080"/>
    <w:rsid w:val="00703E2B"/>
    <w:rsid w:val="00723195"/>
    <w:rsid w:val="00724575"/>
    <w:rsid w:val="007423C8"/>
    <w:rsid w:val="00742AD7"/>
    <w:rsid w:val="00761501"/>
    <w:rsid w:val="00795746"/>
    <w:rsid w:val="0079751C"/>
    <w:rsid w:val="007A2C46"/>
    <w:rsid w:val="007A5AC3"/>
    <w:rsid w:val="007C19E4"/>
    <w:rsid w:val="007C2AC9"/>
    <w:rsid w:val="007C6054"/>
    <w:rsid w:val="007D71CE"/>
    <w:rsid w:val="0080787E"/>
    <w:rsid w:val="00817C69"/>
    <w:rsid w:val="00820395"/>
    <w:rsid w:val="00820B97"/>
    <w:rsid w:val="00835E8B"/>
    <w:rsid w:val="00845939"/>
    <w:rsid w:val="00846BAE"/>
    <w:rsid w:val="00851916"/>
    <w:rsid w:val="00852310"/>
    <w:rsid w:val="0087233A"/>
    <w:rsid w:val="008809E7"/>
    <w:rsid w:val="00890799"/>
    <w:rsid w:val="008B4BBD"/>
    <w:rsid w:val="008B5761"/>
    <w:rsid w:val="008B6017"/>
    <w:rsid w:val="008B6099"/>
    <w:rsid w:val="008C1B08"/>
    <w:rsid w:val="008C3BC9"/>
    <w:rsid w:val="008C604A"/>
    <w:rsid w:val="008D0AD8"/>
    <w:rsid w:val="009475A7"/>
    <w:rsid w:val="0095463F"/>
    <w:rsid w:val="00965D29"/>
    <w:rsid w:val="00971172"/>
    <w:rsid w:val="0098700C"/>
    <w:rsid w:val="00987440"/>
    <w:rsid w:val="009A4AD6"/>
    <w:rsid w:val="009B1D57"/>
    <w:rsid w:val="009E0CB6"/>
    <w:rsid w:val="009E6375"/>
    <w:rsid w:val="009F2A97"/>
    <w:rsid w:val="00A107B6"/>
    <w:rsid w:val="00A13897"/>
    <w:rsid w:val="00A26731"/>
    <w:rsid w:val="00A53166"/>
    <w:rsid w:val="00A65348"/>
    <w:rsid w:val="00A76166"/>
    <w:rsid w:val="00A8013E"/>
    <w:rsid w:val="00A861E1"/>
    <w:rsid w:val="00AA0C70"/>
    <w:rsid w:val="00AA797A"/>
    <w:rsid w:val="00AB5283"/>
    <w:rsid w:val="00AB68B7"/>
    <w:rsid w:val="00AB7B8D"/>
    <w:rsid w:val="00AD18B4"/>
    <w:rsid w:val="00AE573F"/>
    <w:rsid w:val="00AF2CFA"/>
    <w:rsid w:val="00B17E89"/>
    <w:rsid w:val="00B82242"/>
    <w:rsid w:val="00B826BF"/>
    <w:rsid w:val="00B833C7"/>
    <w:rsid w:val="00B9277A"/>
    <w:rsid w:val="00B93400"/>
    <w:rsid w:val="00BB5FEE"/>
    <w:rsid w:val="00BE5CC0"/>
    <w:rsid w:val="00BF374C"/>
    <w:rsid w:val="00BF521A"/>
    <w:rsid w:val="00C056E7"/>
    <w:rsid w:val="00C1011A"/>
    <w:rsid w:val="00C16BAE"/>
    <w:rsid w:val="00C4374D"/>
    <w:rsid w:val="00C4678B"/>
    <w:rsid w:val="00C52DAF"/>
    <w:rsid w:val="00C54215"/>
    <w:rsid w:val="00C561CB"/>
    <w:rsid w:val="00C64024"/>
    <w:rsid w:val="00C6582A"/>
    <w:rsid w:val="00C90E57"/>
    <w:rsid w:val="00CA310A"/>
    <w:rsid w:val="00CB5FB6"/>
    <w:rsid w:val="00CB70A8"/>
    <w:rsid w:val="00CB7A5A"/>
    <w:rsid w:val="00CC235A"/>
    <w:rsid w:val="00CE75ED"/>
    <w:rsid w:val="00D21B56"/>
    <w:rsid w:val="00D350EA"/>
    <w:rsid w:val="00D544FB"/>
    <w:rsid w:val="00D61807"/>
    <w:rsid w:val="00D62920"/>
    <w:rsid w:val="00D82AFE"/>
    <w:rsid w:val="00D867A8"/>
    <w:rsid w:val="00DB6382"/>
    <w:rsid w:val="00DE0F15"/>
    <w:rsid w:val="00DE5679"/>
    <w:rsid w:val="00E00947"/>
    <w:rsid w:val="00E04EE4"/>
    <w:rsid w:val="00E07B8D"/>
    <w:rsid w:val="00E120CC"/>
    <w:rsid w:val="00E12324"/>
    <w:rsid w:val="00E32DDC"/>
    <w:rsid w:val="00E55A6C"/>
    <w:rsid w:val="00E87F55"/>
    <w:rsid w:val="00E935E0"/>
    <w:rsid w:val="00EA0EB5"/>
    <w:rsid w:val="00EB4566"/>
    <w:rsid w:val="00EC7BCB"/>
    <w:rsid w:val="00ED312E"/>
    <w:rsid w:val="00EE0517"/>
    <w:rsid w:val="00EE153C"/>
    <w:rsid w:val="00F034D5"/>
    <w:rsid w:val="00F14117"/>
    <w:rsid w:val="00F14A1C"/>
    <w:rsid w:val="00F42008"/>
    <w:rsid w:val="00F45322"/>
    <w:rsid w:val="00F46720"/>
    <w:rsid w:val="00F81335"/>
    <w:rsid w:val="00F854CE"/>
    <w:rsid w:val="00F97089"/>
    <w:rsid w:val="00FA7A2D"/>
    <w:rsid w:val="00FB609C"/>
    <w:rsid w:val="00FC0009"/>
    <w:rsid w:val="00FC1C0D"/>
    <w:rsid w:val="00FD1D57"/>
    <w:rsid w:val="00FF229A"/>
    <w:rsid w:val="00FF5A9B"/>
    <w:rsid w:val="01136559"/>
    <w:rsid w:val="017D2F42"/>
    <w:rsid w:val="01BB864B"/>
    <w:rsid w:val="02AF35BA"/>
    <w:rsid w:val="02B5DE25"/>
    <w:rsid w:val="044B061B"/>
    <w:rsid w:val="04672E68"/>
    <w:rsid w:val="0543DDE2"/>
    <w:rsid w:val="05D14587"/>
    <w:rsid w:val="05D7B089"/>
    <w:rsid w:val="078A9463"/>
    <w:rsid w:val="079F1DA6"/>
    <w:rsid w:val="091E773E"/>
    <w:rsid w:val="09A379BD"/>
    <w:rsid w:val="0AA4B6AA"/>
    <w:rsid w:val="0ABA479F"/>
    <w:rsid w:val="0C40870B"/>
    <w:rsid w:val="0C561800"/>
    <w:rsid w:val="0DF1E861"/>
    <w:rsid w:val="0DF9D5E7"/>
    <w:rsid w:val="0E3C9634"/>
    <w:rsid w:val="0F08EB4B"/>
    <w:rsid w:val="0F95A648"/>
    <w:rsid w:val="0FD86695"/>
    <w:rsid w:val="0FF27E9C"/>
    <w:rsid w:val="1001D842"/>
    <w:rsid w:val="10967532"/>
    <w:rsid w:val="1103A95A"/>
    <w:rsid w:val="1113F82E"/>
    <w:rsid w:val="113176A9"/>
    <w:rsid w:val="12AFC88F"/>
    <w:rsid w:val="12C3FAA9"/>
    <w:rsid w:val="135586A0"/>
    <w:rsid w:val="13FD3E85"/>
    <w:rsid w:val="144B98F0"/>
    <w:rsid w:val="146FBFD6"/>
    <w:rsid w:val="15191164"/>
    <w:rsid w:val="16D59206"/>
    <w:rsid w:val="1734DF47"/>
    <w:rsid w:val="1850B226"/>
    <w:rsid w:val="1891CBDA"/>
    <w:rsid w:val="194330F9"/>
    <w:rsid w:val="19D2219D"/>
    <w:rsid w:val="1ADE8AA5"/>
    <w:rsid w:val="1B6E8976"/>
    <w:rsid w:val="1BDDC5F8"/>
    <w:rsid w:val="1C5E985B"/>
    <w:rsid w:val="1DFA68BC"/>
    <w:rsid w:val="1EEA9447"/>
    <w:rsid w:val="1EFECF0E"/>
    <w:rsid w:val="20CA5F78"/>
    <w:rsid w:val="2114A7A9"/>
    <w:rsid w:val="222C73E1"/>
    <w:rsid w:val="22CDD9DF"/>
    <w:rsid w:val="23BE056A"/>
    <w:rsid w:val="27BC3894"/>
    <w:rsid w:val="27EC84BA"/>
    <w:rsid w:val="28674B41"/>
    <w:rsid w:val="2A510CF1"/>
    <w:rsid w:val="2BB503C6"/>
    <w:rsid w:val="2DBB361C"/>
    <w:rsid w:val="2EECA488"/>
    <w:rsid w:val="2F219A28"/>
    <w:rsid w:val="2F57067D"/>
    <w:rsid w:val="316D32AC"/>
    <w:rsid w:val="318A4B85"/>
    <w:rsid w:val="319A088A"/>
    <w:rsid w:val="3506B0B0"/>
    <w:rsid w:val="356FF995"/>
    <w:rsid w:val="35780C69"/>
    <w:rsid w:val="3578E283"/>
    <w:rsid w:val="35A931ED"/>
    <w:rsid w:val="36AE7F8B"/>
    <w:rsid w:val="37F64935"/>
    <w:rsid w:val="3A30EAC6"/>
    <w:rsid w:val="3B48D7C1"/>
    <w:rsid w:val="3CE4A822"/>
    <w:rsid w:val="3CE7F789"/>
    <w:rsid w:val="3D1DC10F"/>
    <w:rsid w:val="3D657A85"/>
    <w:rsid w:val="3EB99170"/>
    <w:rsid w:val="3EC75D18"/>
    <w:rsid w:val="3F9EC5E8"/>
    <w:rsid w:val="40632D79"/>
    <w:rsid w:val="40DB7BD9"/>
    <w:rsid w:val="41F13232"/>
    <w:rsid w:val="41FEFDDA"/>
    <w:rsid w:val="435ED5DA"/>
    <w:rsid w:val="44B5C1A1"/>
    <w:rsid w:val="44DFFD97"/>
    <w:rsid w:val="4528D2F4"/>
    <w:rsid w:val="46519202"/>
    <w:rsid w:val="4683F7EC"/>
    <w:rsid w:val="46C4A355"/>
    <w:rsid w:val="46CE1E7D"/>
    <w:rsid w:val="486073B6"/>
    <w:rsid w:val="493EAF01"/>
    <w:rsid w:val="49FC4417"/>
    <w:rsid w:val="4A6F2A0F"/>
    <w:rsid w:val="4B6F3E95"/>
    <w:rsid w:val="4B981478"/>
    <w:rsid w:val="4D3BD25F"/>
    <w:rsid w:val="4D7FF46D"/>
    <w:rsid w:val="4FF87448"/>
    <w:rsid w:val="50241104"/>
    <w:rsid w:val="50737321"/>
    <w:rsid w:val="5101F62C"/>
    <w:rsid w:val="512C6353"/>
    <w:rsid w:val="5258AC3A"/>
    <w:rsid w:val="54C012FC"/>
    <w:rsid w:val="57CD98E3"/>
    <w:rsid w:val="5B3E26DF"/>
    <w:rsid w:val="5B4D4CD2"/>
    <w:rsid w:val="5B6DD4DA"/>
    <w:rsid w:val="5BAADB82"/>
    <w:rsid w:val="5C290BC0"/>
    <w:rsid w:val="5CDEE4D6"/>
    <w:rsid w:val="5D18DD3C"/>
    <w:rsid w:val="5DC4DC21"/>
    <w:rsid w:val="60168598"/>
    <w:rsid w:val="61BBCD7C"/>
    <w:rsid w:val="62984D44"/>
    <w:rsid w:val="62B768F3"/>
    <w:rsid w:val="634E265A"/>
    <w:rsid w:val="6447CB8C"/>
    <w:rsid w:val="6462B956"/>
    <w:rsid w:val="65FE89B7"/>
    <w:rsid w:val="6685C71C"/>
    <w:rsid w:val="67366327"/>
    <w:rsid w:val="678ADA16"/>
    <w:rsid w:val="679A5A18"/>
    <w:rsid w:val="67ABBC2D"/>
    <w:rsid w:val="67D37305"/>
    <w:rsid w:val="69A43F81"/>
    <w:rsid w:val="6A96F7DD"/>
    <w:rsid w:val="6B8649F1"/>
    <w:rsid w:val="6C6DCB3B"/>
    <w:rsid w:val="6C7C46AF"/>
    <w:rsid w:val="6CEB0636"/>
    <w:rsid w:val="6E099B9C"/>
    <w:rsid w:val="6E42B489"/>
    <w:rsid w:val="6E8D084D"/>
    <w:rsid w:val="6F61712D"/>
    <w:rsid w:val="6F905ADD"/>
    <w:rsid w:val="6FA56BFD"/>
    <w:rsid w:val="701629A3"/>
    <w:rsid w:val="70CB956F"/>
    <w:rsid w:val="71413C5E"/>
    <w:rsid w:val="717A554B"/>
    <w:rsid w:val="72AD4CB6"/>
    <w:rsid w:val="7434E250"/>
    <w:rsid w:val="776C8312"/>
    <w:rsid w:val="7850C131"/>
    <w:rsid w:val="7944397F"/>
    <w:rsid w:val="7944BBC7"/>
    <w:rsid w:val="79F84D28"/>
    <w:rsid w:val="7AE08C28"/>
    <w:rsid w:val="7D2FEDEA"/>
    <w:rsid w:val="7DA36A5F"/>
    <w:rsid w:val="7DDBC496"/>
    <w:rsid w:val="7E22A92B"/>
    <w:rsid w:val="7E6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52E3D"/>
  <w15:docId w15:val="{9A2540F2-863C-4954-B603-876386F932C1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59C5"/>
    <w:rPr>
      <w:rFonts w:asciiTheme="minorHAnsi" w:hAnsiTheme="minorHAnsi"/>
      <w:color w:val="243E43" w:themeColor="accent2" w:themeShade="40"/>
      <w:spacing w:val="10"/>
      <w:szCs w:val="24"/>
    </w:rPr>
  </w:style>
  <w:style w:type="paragraph" w:styleId="Heading1">
    <w:name w:val="heading 1"/>
    <w:basedOn w:val="Normal"/>
    <w:next w:val="Normal"/>
    <w:qFormat/>
    <w:rsid w:val="00C54215"/>
    <w:pPr>
      <w:spacing w:before="200"/>
      <w:jc w:val="center"/>
      <w:outlineLvl w:val="0"/>
    </w:pPr>
    <w:rPr>
      <w:rFonts w:asciiTheme="majorHAnsi" w:hAnsiTheme="majorHAnsi"/>
      <w:caps/>
      <w:color w:val="D06F51" w:themeColor="accent5"/>
      <w:spacing w:val="70"/>
      <w:sz w:val="96"/>
      <w:szCs w:val="40"/>
    </w:rPr>
  </w:style>
  <w:style w:type="paragraph" w:styleId="Heading2">
    <w:name w:val="heading 2"/>
    <w:basedOn w:val="Normal"/>
    <w:next w:val="Normal"/>
    <w:qFormat/>
    <w:rsid w:val="00C54215"/>
    <w:pPr>
      <w:jc w:val="center"/>
      <w:outlineLvl w:val="1"/>
    </w:pPr>
    <w:rPr>
      <w:caps/>
      <w:sz w:val="28"/>
      <w:szCs w:val="20"/>
    </w:rPr>
  </w:style>
  <w:style w:type="paragraph" w:styleId="Heading3">
    <w:name w:val="heading 3"/>
    <w:aliases w:val="Tasks"/>
    <w:basedOn w:val="Normal"/>
    <w:next w:val="Normal"/>
    <w:qFormat/>
    <w:rsid w:val="00D867A8"/>
    <w:pPr>
      <w:outlineLvl w:val="2"/>
    </w:pPr>
    <w:rPr>
      <w:b/>
      <w:cap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mallType" w:customStyle="1">
    <w:name w:val="Small Type"/>
    <w:basedOn w:val="Normal"/>
    <w:qFormat/>
    <w:rsid w:val="0044407E"/>
    <w:pPr>
      <w:jc w:val="center"/>
    </w:pPr>
    <w:rPr>
      <w:b/>
      <w:caps/>
      <w:sz w:val="16"/>
      <w:szCs w:val="16"/>
    </w:rPr>
  </w:style>
  <w:style w:type="paragraph" w:styleId="BalloonText">
    <w:name w:val="Balloon Text"/>
    <w:basedOn w:val="Normal"/>
    <w:semiHidden/>
    <w:rsid w:val="001775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32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unhideWhenUsed/>
    <w:qFormat/>
    <w:rsid w:val="00E009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59C5"/>
    <w:rPr>
      <w:color w:val="808080"/>
    </w:rPr>
  </w:style>
  <w:style w:type="paragraph" w:styleId="Header">
    <w:name w:val="header"/>
    <w:basedOn w:val="Normal"/>
    <w:link w:val="HeaderChar"/>
    <w:unhideWhenUsed/>
    <w:rsid w:val="00C1011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C1011A"/>
    <w:rPr>
      <w:rFonts w:asciiTheme="minorHAnsi" w:hAnsiTheme="minorHAnsi"/>
      <w:color w:val="243E43" w:themeColor="accent2" w:themeShade="40"/>
      <w:spacing w:val="10"/>
      <w:szCs w:val="24"/>
    </w:rPr>
  </w:style>
  <w:style w:type="paragraph" w:styleId="Footer">
    <w:name w:val="footer"/>
    <w:basedOn w:val="Normal"/>
    <w:link w:val="FooterChar"/>
    <w:unhideWhenUsed/>
    <w:rsid w:val="00C1011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1011A"/>
    <w:rPr>
      <w:rFonts w:asciiTheme="minorHAnsi" w:hAnsiTheme="minorHAnsi"/>
      <w:color w:val="243E43" w:themeColor="accent2" w:themeShade="40"/>
      <w:spacing w:val="10"/>
      <w:szCs w:val="24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ettings" Target="settings2.xml" Id="rId3" /><Relationship Type="http://schemas.openxmlformats.org/officeDocument/2006/relationships/fontTable" Target="fontTable2.xml" Id="rId7" /><Relationship Type="http://schemas.openxmlformats.org/officeDocument/2006/relationships/customXml" Target="/customXml/item3.xml" Id="rId12" /><Relationship Type="http://schemas.openxmlformats.org/officeDocument/2006/relationships/styles" Target="styles2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22.xml" Id="rId11" /><Relationship Type="http://schemas.openxmlformats.org/officeDocument/2006/relationships/footnotes" Target="footnotes.xml" Id="rId5" /><Relationship Type="http://schemas.openxmlformats.org/officeDocument/2006/relationships/customXml" Target="/customXml/item13.xml" Id="rId10" /><Relationship Type="http://schemas.openxmlformats.org/officeDocument/2006/relationships/webSettings" Target="webSettings2.xml" Id="rId4" /><Relationship Type="http://schemas.openxmlformats.org/officeDocument/2006/relationships/theme" Target="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3AC61AF3E4A25ABB706A9F46D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EBE6-DB75-4539-8F0C-F7B499F8F4E8}"/>
      </w:docPartPr>
      <w:docPartBody>
        <w:p w:rsidR="00DE2A63" w:rsidP="00FF1843" w:rsidRDefault="00DE2A63">
          <w:pPr>
            <w:pStyle w:val="E043AC61AF3E4A25ABB706A9F46DE3AA"/>
          </w:pPr>
          <w:r w:rsidRPr="002E59C5">
            <w:t>Who:</w:t>
          </w:r>
        </w:p>
      </w:docPartBody>
    </w:docPart>
    <w:docPart>
      <w:docPartPr>
        <w:name w:val="7A3C8990EE844079975AFF045A91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F1A1-480B-4A50-9A5B-C06A5C6D2A43}"/>
      </w:docPartPr>
      <w:docPartBody>
        <w:p w:rsidR="00DE2A63" w:rsidP="00FF1843" w:rsidRDefault="00DE2A63">
          <w:pPr>
            <w:pStyle w:val="7A3C8990EE844079975AFF045A91F957"/>
          </w:pPr>
          <w:r w:rsidRPr="002E59C5">
            <w:t>Who:</w:t>
          </w:r>
        </w:p>
      </w:docPartBody>
    </w:docPart>
    <w:docPart>
      <w:docPartPr>
        <w:name w:val="3DFB73CD898F46D985BAF0805C65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7C83-7253-4CCC-905C-08A7137ACB98}"/>
      </w:docPartPr>
      <w:docPartBody>
        <w:p w:rsidR="00DE2A63" w:rsidP="00FF1843" w:rsidRDefault="00DE2A63">
          <w:pPr>
            <w:pStyle w:val="3DFB73CD898F46D985BAF0805C65DE9A"/>
          </w:pPr>
          <w:r w:rsidRPr="002E59C5">
            <w:t>Who:</w:t>
          </w:r>
        </w:p>
      </w:docPartBody>
    </w:docPart>
    <w:docPart>
      <w:docPartPr>
        <w:name w:val="BEB1488D5D964D6DB340B73B83CD9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72271-21D5-4AFB-AF13-61952FB2289F}"/>
      </w:docPartPr>
      <w:docPartBody>
        <w:p w:rsidR="00DE2A63" w:rsidP="00FF1843" w:rsidRDefault="00DE2A63">
          <w:pPr>
            <w:pStyle w:val="BEB1488D5D964D6DB340B73B83CD9DA7"/>
          </w:pPr>
          <w:r w:rsidRPr="002E59C5">
            <w:t>Done?</w:t>
          </w:r>
        </w:p>
      </w:docPartBody>
    </w:docPart>
    <w:docPart>
      <w:docPartPr>
        <w:name w:val="94B4B9C23F0B4A2E9687695430630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3559-F464-44E8-BD09-48D1235EF983}"/>
      </w:docPartPr>
      <w:docPartBody>
        <w:p w:rsidR="00DE2A63" w:rsidP="00FF1843" w:rsidRDefault="00DE2A63">
          <w:pPr>
            <w:pStyle w:val="94B4B9C23F0B4A2E9687695430630788"/>
          </w:pPr>
          <w:r w:rsidRPr="002E59C5">
            <w:t>Who:</w:t>
          </w:r>
        </w:p>
      </w:docPartBody>
    </w:docPart>
    <w:docPart>
      <w:docPartPr>
        <w:name w:val="B6F98CC5CB6841F3825481F9686D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5B18-3780-491F-8EB3-787AEFD7BF57}"/>
      </w:docPartPr>
      <w:docPartBody>
        <w:p w:rsidR="00DE2A63" w:rsidP="00FF1843" w:rsidRDefault="00DE2A63">
          <w:pPr>
            <w:pStyle w:val="B6F98CC5CB6841F3825481F9686D61E2"/>
          </w:pPr>
          <w:r w:rsidRPr="002E59C5">
            <w:t>Done?</w:t>
          </w:r>
        </w:p>
      </w:docPartBody>
    </w:docPart>
    <w:docPart>
      <w:docPartPr>
        <w:name w:val="F8740B294E2049C0B1A40D0A637F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80E1-4377-43AD-A951-A94E9B7FF88B}"/>
      </w:docPartPr>
      <w:docPartBody>
        <w:p w:rsidR="00DE2A63" w:rsidP="00FF1843" w:rsidRDefault="00DE2A63">
          <w:pPr>
            <w:pStyle w:val="F8740B294E2049C0B1A40D0A637F84CD"/>
          </w:pPr>
          <w:r w:rsidRPr="002E59C5">
            <w:t>Who:</w:t>
          </w:r>
        </w:p>
      </w:docPartBody>
    </w:docPart>
    <w:docPart>
      <w:docPartPr>
        <w:name w:val="B0A49773B0104E9180891311BF0E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EA40-588D-45A6-B737-536056D8F1C9}"/>
      </w:docPartPr>
      <w:docPartBody>
        <w:p w:rsidR="00DE2A63" w:rsidP="00FF1843" w:rsidRDefault="00DE2A63">
          <w:pPr>
            <w:pStyle w:val="B0A49773B0104E9180891311BF0E14F0"/>
          </w:pPr>
          <w:r w:rsidRPr="002E59C5">
            <w:t>Done?</w:t>
          </w:r>
        </w:p>
      </w:docPartBody>
    </w:docPart>
    <w:docPart>
      <w:docPartPr>
        <w:name w:val="128AB60F76074276B2402E0E09AF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E7E0-02E0-4FBE-BAB9-5C48D738D8C6}"/>
      </w:docPartPr>
      <w:docPartBody>
        <w:p w:rsidR="00DE2A63" w:rsidP="00FF1843" w:rsidRDefault="00DE2A63">
          <w:pPr>
            <w:pStyle w:val="128AB60F76074276B2402E0E09AFD0FB"/>
          </w:pPr>
          <w:r w:rsidRPr="002E59C5">
            <w:t>Who:</w:t>
          </w:r>
        </w:p>
      </w:docPartBody>
    </w:docPart>
    <w:docPart>
      <w:docPartPr>
        <w:name w:val="69953594CEF540D4A7805E21CDA3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8506-EF10-4264-AE00-7BD6E57FD246}"/>
      </w:docPartPr>
      <w:docPartBody>
        <w:p w:rsidR="00DE2A63" w:rsidP="00FF1843" w:rsidRDefault="00DE2A63">
          <w:pPr>
            <w:pStyle w:val="69953594CEF540D4A7805E21CDA3A6BE"/>
          </w:pPr>
          <w:r w:rsidRPr="002E59C5">
            <w:t>Done?</w:t>
          </w:r>
        </w:p>
      </w:docPartBody>
    </w:docPart>
    <w:docPart>
      <w:docPartPr>
        <w:name w:val="E80F2AF2A6E04B75BE175EDF3B76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28A7-3C20-40DC-88B9-14CED1C12207}"/>
      </w:docPartPr>
      <w:docPartBody>
        <w:p w:rsidR="00DE2A63" w:rsidP="00FF1843" w:rsidRDefault="00DE2A63">
          <w:pPr>
            <w:pStyle w:val="E80F2AF2A6E04B75BE175EDF3B76F829"/>
          </w:pPr>
          <w:r w:rsidRPr="002E59C5">
            <w:t>Who:</w:t>
          </w:r>
        </w:p>
      </w:docPartBody>
    </w:docPart>
    <w:docPart>
      <w:docPartPr>
        <w:name w:val="4B1DEC042C3A41D69F5FC7B9209A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9F6D-80BA-4AD8-BF2A-81B6F500498F}"/>
      </w:docPartPr>
      <w:docPartBody>
        <w:p w:rsidR="00DE2A63" w:rsidP="00FF1843" w:rsidRDefault="00DE2A63">
          <w:pPr>
            <w:pStyle w:val="4B1DEC042C3A41D69F5FC7B9209A9A1B"/>
          </w:pPr>
          <w:r w:rsidRPr="002E59C5">
            <w:t>Done?</w:t>
          </w:r>
        </w:p>
      </w:docPartBody>
    </w:docPart>
    <w:docPart>
      <w:docPartPr>
        <w:name w:val="CDFB3F596A324293833AACA1FBC2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E9A3-221E-47A1-8E88-5CD676F70EF1}"/>
      </w:docPartPr>
      <w:docPartBody>
        <w:p w:rsidR="00DE2A63" w:rsidRDefault="00DE2A63">
          <w:r w:rsidRPr="002E59C5">
            <w:t>family task list</w:t>
          </w:r>
        </w:p>
      </w:docPartBody>
    </w:docPart>
    <w:docPart>
      <w:docPartPr>
        <w:name w:val="10615D3993F64B648BCADDDBFB48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DF6D0-F34C-4F3B-857B-B66B256DFB36}"/>
      </w:docPartPr>
      <w:docPartBody>
        <w:p w:rsidR="00DE2A63" w:rsidRDefault="00DE2A63">
          <w:r w:rsidRPr="002E59C5">
            <w:t>Task</w:t>
          </w:r>
        </w:p>
      </w:docPartBody>
    </w:docPart>
    <w:docPart>
      <w:docPartPr>
        <w:name w:val="3CBD1866A14345E79D74C2C7E28F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306D-6147-4E5B-8063-B39BA6CDE256}"/>
      </w:docPartPr>
      <w:docPartBody>
        <w:p w:rsidR="00DE2A63" w:rsidRDefault="00DE2A63">
          <w:r w:rsidRPr="002E59C5">
            <w:t>Monday</w:t>
          </w:r>
        </w:p>
      </w:docPartBody>
    </w:docPart>
    <w:docPart>
      <w:docPartPr>
        <w:name w:val="8D4364143347455A8C79F21EEA23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4C86-AD25-40DA-A5E1-DD36BCEEA2B8}"/>
      </w:docPartPr>
      <w:docPartBody>
        <w:p w:rsidR="00DE2A63" w:rsidRDefault="00DE2A63">
          <w:r w:rsidRPr="00FB609C">
            <w:t>Tuesday</w:t>
          </w:r>
        </w:p>
      </w:docPartBody>
    </w:docPart>
    <w:docPart>
      <w:docPartPr>
        <w:name w:val="D6F72A6619BA4BB88645CDBBF4211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84C1-ECDD-4210-95ED-05DE59D218F0}"/>
      </w:docPartPr>
      <w:docPartBody>
        <w:p w:rsidR="00DE2A63" w:rsidRDefault="00DE2A63">
          <w:r w:rsidRPr="00FB609C">
            <w:t>Wednesday</w:t>
          </w:r>
        </w:p>
      </w:docPartBody>
    </w:docPart>
    <w:docPart>
      <w:docPartPr>
        <w:name w:val="A7BAEBCAFC634D9DA335020859B9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3345-FC1A-40E7-982B-C910261092EB}"/>
      </w:docPartPr>
      <w:docPartBody>
        <w:p w:rsidR="00DE2A63" w:rsidRDefault="00DE2A63">
          <w:r w:rsidRPr="00FB609C">
            <w:t>Thursday</w:t>
          </w:r>
        </w:p>
      </w:docPartBody>
    </w:docPart>
    <w:docPart>
      <w:docPartPr>
        <w:name w:val="9F1C41B695E442559557FA16C4B8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940E-D064-4796-9505-F8C784DF1B7C}"/>
      </w:docPartPr>
      <w:docPartBody>
        <w:p w:rsidR="00DE2A63" w:rsidRDefault="00DE2A63">
          <w:r w:rsidRPr="00FB609C">
            <w:t>Friday</w:t>
          </w:r>
        </w:p>
      </w:docPartBody>
    </w:docPart>
    <w:docPart>
      <w:docPartPr>
        <w:name w:val="5981E53101F84794A41559EDD4F35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22A1-DDF7-4600-9D26-E21A7FFF3594}"/>
      </w:docPartPr>
      <w:docPartBody>
        <w:p w:rsidR="00DE2A63" w:rsidRDefault="00DE2A63">
          <w:r w:rsidRPr="00FB609C">
            <w:t>Saturday</w:t>
          </w:r>
        </w:p>
      </w:docPartBody>
    </w:docPart>
    <w:docPart>
      <w:docPartPr>
        <w:name w:val="839D648D274E46DBA2AB6FC444B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FD7F-2941-4859-B974-776A6A0CA812}"/>
      </w:docPartPr>
      <w:docPartBody>
        <w:p w:rsidR="00DE2A63" w:rsidRDefault="00DE2A63">
          <w:r w:rsidRPr="00FB609C">
            <w:t>Sunday</w:t>
          </w:r>
        </w:p>
      </w:docPartBody>
    </w:docPart>
    <w:docPart>
      <w:docPartPr>
        <w:name w:val="BD99BF77E4B14F25A3D8022EA7B7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C829-DDC1-4794-9BCD-EC956AC1BBD8}"/>
      </w:docPartPr>
      <w:docPartBody>
        <w:p w:rsidR="00DE2A63" w:rsidP="00FF1843" w:rsidRDefault="00DE2A63">
          <w:pPr>
            <w:pStyle w:val="BD99BF77E4B14F25A3D8022EA7B72991"/>
          </w:pPr>
          <w:r w:rsidRPr="002E59C5">
            <w:t>Done?</w:t>
          </w:r>
        </w:p>
      </w:docPartBody>
    </w:docPart>
    <w:docPart>
      <w:docPartPr>
        <w:name w:val="C7D644A834F545F3BE607CD087F9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64D7-FFCB-4B89-AD0C-44EF71C093F6}"/>
      </w:docPartPr>
      <w:docPartBody>
        <w:p w:rsidR="00DE2A63" w:rsidP="00FF1843" w:rsidRDefault="00DE2A63">
          <w:pPr>
            <w:pStyle w:val="C7D644A834F545F3BE607CD087F9D15B"/>
          </w:pPr>
          <w:r w:rsidRPr="002E59C5">
            <w:t>Done?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43"/>
    <w:rsid w:val="002874E0"/>
    <w:rsid w:val="00DE2A63"/>
    <w:rsid w:val="00E64974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A63"/>
    <w:rPr>
      <w:color w:val="808080"/>
    </w:rPr>
  </w:style>
  <w:style w:type="paragraph" w:customStyle="1" w:styleId="E043AC61AF3E4A25ABB706A9F46DE3AA">
    <w:name w:val="E043AC61AF3E4A25ABB706A9F46DE3AA"/>
    <w:rsid w:val="00FF1843"/>
  </w:style>
  <w:style w:type="paragraph" w:customStyle="1" w:styleId="7A3C8990EE844079975AFF045A91F957">
    <w:name w:val="7A3C8990EE844079975AFF045A91F957"/>
    <w:rsid w:val="00FF1843"/>
  </w:style>
  <w:style w:type="paragraph" w:customStyle="1" w:styleId="3DFB73CD898F46D985BAF0805C65DE9A">
    <w:name w:val="3DFB73CD898F46D985BAF0805C65DE9A"/>
    <w:rsid w:val="00FF1843"/>
  </w:style>
  <w:style w:type="paragraph" w:customStyle="1" w:styleId="BEB1488D5D964D6DB340B73B83CD9DA7">
    <w:name w:val="BEB1488D5D964D6DB340B73B83CD9DA7"/>
    <w:rsid w:val="00FF1843"/>
  </w:style>
  <w:style w:type="paragraph" w:customStyle="1" w:styleId="94B4B9C23F0B4A2E9687695430630788">
    <w:name w:val="94B4B9C23F0B4A2E9687695430630788"/>
    <w:rsid w:val="00FF1843"/>
  </w:style>
  <w:style w:type="paragraph" w:customStyle="1" w:styleId="B6F98CC5CB6841F3825481F9686D61E2">
    <w:name w:val="B6F98CC5CB6841F3825481F9686D61E2"/>
    <w:rsid w:val="00FF1843"/>
  </w:style>
  <w:style w:type="paragraph" w:customStyle="1" w:styleId="F8740B294E2049C0B1A40D0A637F84CD">
    <w:name w:val="F8740B294E2049C0B1A40D0A637F84CD"/>
    <w:rsid w:val="00FF1843"/>
  </w:style>
  <w:style w:type="paragraph" w:customStyle="1" w:styleId="B0A49773B0104E9180891311BF0E14F0">
    <w:name w:val="B0A49773B0104E9180891311BF0E14F0"/>
    <w:rsid w:val="00FF1843"/>
  </w:style>
  <w:style w:type="paragraph" w:customStyle="1" w:styleId="128AB60F76074276B2402E0E09AFD0FB">
    <w:name w:val="128AB60F76074276B2402E0E09AFD0FB"/>
    <w:rsid w:val="00FF1843"/>
  </w:style>
  <w:style w:type="paragraph" w:customStyle="1" w:styleId="69953594CEF540D4A7805E21CDA3A6BE">
    <w:name w:val="69953594CEF540D4A7805E21CDA3A6BE"/>
    <w:rsid w:val="00FF1843"/>
  </w:style>
  <w:style w:type="paragraph" w:customStyle="1" w:styleId="E80F2AF2A6E04B75BE175EDF3B76F829">
    <w:name w:val="E80F2AF2A6E04B75BE175EDF3B76F829"/>
    <w:rsid w:val="00FF1843"/>
  </w:style>
  <w:style w:type="paragraph" w:customStyle="1" w:styleId="4B1DEC042C3A41D69F5FC7B9209A9A1B">
    <w:name w:val="4B1DEC042C3A41D69F5FC7B9209A9A1B"/>
    <w:rsid w:val="00FF1843"/>
  </w:style>
  <w:style w:type="paragraph" w:customStyle="1" w:styleId="BD99BF77E4B14F25A3D8022EA7B72991">
    <w:name w:val="BD99BF77E4B14F25A3D8022EA7B72991"/>
    <w:rsid w:val="00FF1843"/>
  </w:style>
  <w:style w:type="paragraph" w:customStyle="1" w:styleId="C7D644A834F545F3BE607CD087F9D15B">
    <w:name w:val="C7D644A834F545F3BE607CD087F9D15B"/>
    <w:rsid w:val="00FF1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280572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1CACA"/>
      </a:accent1>
      <a:accent2>
        <a:srgbClr val="C1D9DE"/>
      </a:accent2>
      <a:accent3>
        <a:srgbClr val="E7E6D9"/>
      </a:accent3>
      <a:accent4>
        <a:srgbClr val="E1B17E"/>
      </a:accent4>
      <a:accent5>
        <a:srgbClr val="D06F51"/>
      </a:accent5>
      <a:accent6>
        <a:srgbClr val="E8CCD3"/>
      </a:accent6>
      <a:hlink>
        <a:srgbClr val="0563C1"/>
      </a:hlink>
      <a:folHlink>
        <a:srgbClr val="954F72"/>
      </a:folHlink>
    </a:clrScheme>
    <a:fontScheme name="Chore Chart">
      <a:majorFont>
        <a:latin typeface="Tw Cen MT"/>
        <a:ea typeface=""/>
        <a:cs typeface=""/>
      </a:majorFont>
      <a:minorFont>
        <a:latin typeface="Tw Cen MT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800F77552D43BD2541289CAAFB5E" ma:contentTypeVersion="18" ma:contentTypeDescription="Create a new document." ma:contentTypeScope="" ma:versionID="e9c683403b5aa64f37ac54215ec31134">
  <xsd:schema xmlns:xsd="http://www.w3.org/2001/XMLSchema" xmlns:xs="http://www.w3.org/2001/XMLSchema" xmlns:p="http://schemas.microsoft.com/office/2006/metadata/properties" xmlns:ns2="e7fc6b2a-f0b9-45f8-930f-32406e3b203b" xmlns:ns3="f75faefc-ab69-438f-a51d-60542b463265" targetNamespace="http://schemas.microsoft.com/office/2006/metadata/properties" ma:root="true" ma:fieldsID="cf313f923f0ff3bebab233c8934ac1af" ns2:_="" ns3:_="">
    <xsd:import namespace="e7fc6b2a-f0b9-45f8-930f-32406e3b203b"/>
    <xsd:import namespace="f75faefc-ab69-438f-a51d-60542b463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6b2a-f0b9-45f8-930f-32406e3b2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faefc-ab69-438f-a51d-60542b463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66741e-5cb2-49c5-88f8-c8489d241c78}" ma:internalName="TaxCatchAll" ma:showField="CatchAllData" ma:web="f75faefc-ab69-438f-a51d-60542b463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faefc-ab69-438f-a51d-60542b463265" xsi:nil="true"/>
    <MediaServiceKeyPoints xmlns="e7fc6b2a-f0b9-45f8-930f-32406e3b203b" xsi:nil="true"/>
    <lcf76f155ced4ddcb4097134ff3c332f xmlns="e7fc6b2a-f0b9-45f8-930f-32406e3b203b">
      <Terms xmlns="http://schemas.microsoft.com/office/infopath/2007/PartnerControls"/>
    </lcf76f155ced4ddcb4097134ff3c332f>
  </documentManagement>
</p:properties>
</file>

<file path=customXml/itemProps13.xml><?xml version="1.0" encoding="utf-8"?>
<ds:datastoreItem xmlns:ds="http://schemas.openxmlformats.org/officeDocument/2006/customXml" ds:itemID="{08739B0D-8BA7-4D9B-A96A-72419DC0D033}"/>
</file>

<file path=customXml/itemProps22.xml><?xml version="1.0" encoding="utf-8"?>
<ds:datastoreItem xmlns:ds="http://schemas.openxmlformats.org/officeDocument/2006/customXml" ds:itemID="{CC8D4B8A-3375-4FF6-92DD-4865722C31DC}"/>
</file>

<file path=customXml/itemProps31.xml><?xml version="1.0" encoding="utf-8"?>
<ds:datastoreItem xmlns:ds="http://schemas.openxmlformats.org/officeDocument/2006/customXml" ds:itemID="{5F55FC54-41A9-4BAA-A98E-4CEA1F3927DF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TM02805727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HAVILAH ORIAZOWAN</dc:creator>
  <cp:lastModifiedBy>HAVILAH ORIAZOWAN</cp:lastModifiedBy>
  <cp:revision>2</cp:revision>
  <dcterms:created xsi:type="dcterms:W3CDTF">2024-03-29T07:31:22Z</dcterms:created>
  <dcterms:modified xsi:type="dcterms:W3CDTF">2024-03-29T10:12:23Z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0x010100C07E800F77552D43BD2541289CAAFB5E</vt:lpwstr>
  </property>
</Properties>
</file>